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95"/>
        <w:gridCol w:w="2955"/>
      </w:tblGrid>
      <w:tr w:rsidR="00D249C5" w:rsidRPr="00D249C5" w:rsidTr="00D249C5">
        <w:trPr>
          <w:trHeight w:val="150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D249C5" w:rsidRPr="00D249C5" w:rsidRDefault="00D249C5" w:rsidP="00D249C5">
            <w:pPr>
              <w:jc w:val="center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Для тат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поява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малюка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– </w:t>
            </w:r>
            <w:proofErr w:type="spellStart"/>
            <w:proofErr w:type="gram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под</w:t>
            </w:r>
            <w:proofErr w:type="gram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ія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грандіозна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дуже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відповідальна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.</w:t>
            </w:r>
            <w:r w:rsidRPr="00D249C5">
              <w:rPr>
                <w:rFonts w:ascii="Comic Sans MS" w:eastAsia="Times New Roman" w:hAnsi="Comic Sans MS" w:cs="Arial"/>
                <w:color w:val="330099"/>
                <w:sz w:val="36"/>
                <w:szCs w:val="36"/>
                <w:lang w:eastAsia="ru-RU"/>
              </w:rPr>
              <w:t> </w:t>
            </w:r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         </w:t>
            </w:r>
            <w:proofErr w:type="spell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Адже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 природа </w:t>
            </w:r>
            <w:proofErr w:type="spell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їм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 практично не </w:t>
            </w:r>
            <w:proofErr w:type="spell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допомага</w:t>
            </w:r>
            <w:proofErr w:type="gram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є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.</w:t>
            </w:r>
            <w:proofErr w:type="gram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 Тому «</w:t>
            </w:r>
            <w:proofErr w:type="spell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батьківський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інстинкт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» доводиться </w:t>
            </w:r>
            <w:proofErr w:type="spell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напрацьовувати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самостійно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. </w:t>
            </w:r>
            <w:proofErr w:type="spellStart"/>
            <w:proofErr w:type="gram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Це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 не</w:t>
            </w:r>
            <w:proofErr w:type="gram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завжди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 легко, </w:t>
            </w:r>
            <w:proofErr w:type="spell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але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надзвичайно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важливо</w:t>
            </w:r>
            <w:proofErr w:type="spellEnd"/>
            <w:r w:rsidRPr="00D249C5">
              <w:rPr>
                <w:rFonts w:ascii="Comic Sans MS" w:eastAsia="Times New Roman" w:hAnsi="Comic Sans MS" w:cs="Arial"/>
                <w:color w:val="330099"/>
                <w:sz w:val="27"/>
                <w:szCs w:val="27"/>
                <w:lang w:eastAsia="ru-RU"/>
              </w:rPr>
              <w:t>!</w:t>
            </w:r>
          </w:p>
        </w:tc>
      </w:tr>
      <w:tr w:rsidR="00D249C5" w:rsidRPr="00D249C5" w:rsidTr="00D249C5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49C5" w:rsidRPr="00D249C5" w:rsidRDefault="00D249C5" w:rsidP="00D249C5">
            <w:pPr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Times" w:eastAsia="Times New Roman" w:hAnsi="Times" w:cs="Times"/>
                <w:color w:val="000000"/>
                <w:sz w:val="27"/>
                <w:szCs w:val="27"/>
                <w:lang w:eastAsia="ru-RU"/>
              </w:rPr>
              <w:t>    </w:t>
            </w:r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  В наш час все ж таки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більше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тат,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які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прагнуть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бути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з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дитиною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від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самого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народження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(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й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gram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до</w:t>
            </w:r>
            <w:proofErr w:type="gram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…).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Брати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участь в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її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житті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, бути в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курсі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її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проблем: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від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газиків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у животику до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першого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кохання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допомагати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та </w:t>
            </w:r>
            <w:proofErr w:type="spellStart"/>
            <w:proofErr w:type="gram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п</w:t>
            </w:r>
            <w:proofErr w:type="gram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ідтримувати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Проте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, все ж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чимало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 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чолові</w:t>
            </w:r>
            <w:proofErr w:type="gram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к</w:t>
            </w:r>
            <w:proofErr w:type="gram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ів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дотепер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переконані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що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виховання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дитини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– справа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суто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жіноча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. Особливо, коли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мова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йде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про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дітей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трьох-чотирьох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років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Адже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їм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важко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зрозуміти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що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треба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робити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із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gram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такою</w:t>
            </w:r>
            <w:proofErr w:type="gram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крихіткою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, а головне –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навіщо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?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Такі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тата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переконані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що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дітки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у такому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віці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нічого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не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розуміють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! І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зі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спокійною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душею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вважають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що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можна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лишити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все «на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потім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», коли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малюк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proofErr w:type="gram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п</w:t>
            </w:r>
            <w:proofErr w:type="gram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ідросте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і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зможе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затамувавши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подих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слухати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татові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промови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Проте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чомусь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це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виходить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не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завжди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 xml:space="preserve"> та не у </w:t>
            </w:r>
            <w:proofErr w:type="spellStart"/>
            <w:proofErr w:type="gramStart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вс</w:t>
            </w:r>
            <w:proofErr w:type="gram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іх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000000"/>
                <w:sz w:val="27"/>
                <w:lang w:eastAsia="ru-RU"/>
              </w:rPr>
              <w:t>. 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>Чому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 xml:space="preserve">?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>Що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>робити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 xml:space="preserve">? І як бути? 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>Відповідь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 xml:space="preserve"> не </w:t>
            </w:r>
            <w:proofErr w:type="gramStart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>складна</w:t>
            </w:r>
            <w:proofErr w:type="gramEnd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>…</w:t>
            </w:r>
            <w:proofErr w:type="spellStart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>і</w:t>
            </w:r>
            <w:proofErr w:type="spellEnd"/>
            <w:r w:rsidRPr="00D249C5">
              <w:rPr>
                <w:rFonts w:ascii="Times" w:eastAsia="Times New Roman" w:hAnsi="Times" w:cs="Times"/>
                <w:i/>
                <w:iCs/>
                <w:color w:val="FF6600"/>
                <w:sz w:val="27"/>
                <w:lang w:eastAsia="ru-RU"/>
              </w:rPr>
              <w:t xml:space="preserve"> все у ваших руках.</w:t>
            </w:r>
          </w:p>
        </w:tc>
        <w:tc>
          <w:tcPr>
            <w:tcW w:w="0" w:type="auto"/>
            <w:vAlign w:val="center"/>
            <w:hideMark/>
          </w:tcPr>
          <w:p w:rsidR="00D249C5" w:rsidRPr="00D249C5" w:rsidRDefault="00D249C5" w:rsidP="00D249C5">
            <w:pPr>
              <w:jc w:val="left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42A35"/>
                <w:sz w:val="20"/>
                <w:szCs w:val="20"/>
                <w:lang w:eastAsia="ru-RU"/>
              </w:rPr>
              <w:drawing>
                <wp:inline distT="0" distB="0" distL="0" distR="0">
                  <wp:extent cx="1809750" cy="1781175"/>
                  <wp:effectExtent l="19050" t="0" r="0" b="0"/>
                  <wp:docPr id="1" name="Рисунок 1" descr="http://bordnz3.in.ua/userfiles/images/PNG/Education/family_01bczkh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rdnz3.in.ua/userfiles/images/PNG/Education/family_01bczkh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9C5" w:rsidRPr="00D249C5" w:rsidRDefault="00D249C5" w:rsidP="00D249C5">
      <w:pPr>
        <w:jc w:val="left"/>
        <w:rPr>
          <w:rFonts w:eastAsia="Times New Roman" w:cs="Times New Roman"/>
          <w:vanish/>
          <w:sz w:val="24"/>
          <w:szCs w:val="24"/>
          <w:lang w:eastAsia="ru-RU"/>
        </w:rPr>
      </w:pPr>
    </w:p>
    <w:tbl>
      <w:tblPr>
        <w:tblW w:w="106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5"/>
        <w:gridCol w:w="4886"/>
        <w:gridCol w:w="2869"/>
      </w:tblGrid>
      <w:tr w:rsidR="00D249C5" w:rsidRPr="00D249C5" w:rsidTr="00D249C5">
        <w:trPr>
          <w:tblCellSpacing w:w="15" w:type="dxa"/>
        </w:trPr>
        <w:tc>
          <w:tcPr>
            <w:tcW w:w="600" w:type="dxa"/>
            <w:vAlign w:val="center"/>
            <w:hideMark/>
          </w:tcPr>
          <w:p w:rsidR="00D249C5" w:rsidRPr="00D249C5" w:rsidRDefault="00D249C5" w:rsidP="00D249C5">
            <w:pPr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42A35"/>
                <w:sz w:val="20"/>
                <w:szCs w:val="20"/>
                <w:lang w:eastAsia="ru-RU"/>
              </w:rPr>
              <w:drawing>
                <wp:inline distT="0" distB="0" distL="0" distR="0">
                  <wp:extent cx="1714500" cy="2105025"/>
                  <wp:effectExtent l="19050" t="0" r="0" b="0"/>
                  <wp:docPr id="2" name="Рисунок 2" descr="http://bordnz3.in.ua/userfiles/images/PNG/Education/family_02zkh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ordnz3.in.ua/userfiles/images/PNG/Education/family_02zkh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D249C5" w:rsidRPr="00D249C5" w:rsidRDefault="00D249C5" w:rsidP="00D249C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proofErr w:type="gram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З</w:t>
            </w:r>
            <w:proofErr w:type="gram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чого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починається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тато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?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      Давно доведено,  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й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зрозуміло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  без 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усіляких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доведень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 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  для нормального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розвитку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дитини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необхідна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гармонія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.</w:t>
            </w:r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Особлива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атмосфера, в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якій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вона буде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почуватися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затишно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комфортно, а головне – у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безпеці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Ц</w:t>
            </w:r>
            <w:proofErr w:type="gram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умови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мають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створити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батьки: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тато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й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мама.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Тато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– сила,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вимогливість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впевненість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захист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. Мама –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ніжність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, ласка,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турбота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безумовна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любов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.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    </w:t>
            </w:r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Батьки разом</w:t>
            </w: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 – кокон в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якому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буде «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дозрівати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малюк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Адже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людське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дитя» - 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одне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найнепристо-сованіших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новонароджених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природі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Без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турботи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боку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дорослих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йому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вижити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Звичайно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більш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за все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він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потребує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уваги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матусі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Хоча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б тому,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нею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він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провів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дев’ять</w:t>
            </w:r>
            <w:proofErr w:type="spellEnd"/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місяців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свого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життя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Її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голос, запах,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биття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серця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малюка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знайомі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близькі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Хоча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… тата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він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також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міг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чути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навіть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відчувати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. Не так, як маму. 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Трохи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</w:t>
            </w:r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о-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іншому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але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міг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Коли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татусь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гладив мамин животик,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турбувався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про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неї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шепотів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ласкаві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слова,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…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чому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б 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й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співав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пісеньки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. </w:t>
            </w:r>
          </w:p>
        </w:tc>
      </w:tr>
      <w:tr w:rsidR="00D249C5" w:rsidRPr="00D249C5" w:rsidTr="00D249C5">
        <w:trPr>
          <w:tblCellSpacing w:w="15" w:type="dxa"/>
        </w:trPr>
        <w:tc>
          <w:tcPr>
            <w:tcW w:w="600" w:type="dxa"/>
            <w:gridSpan w:val="3"/>
            <w:vAlign w:val="center"/>
            <w:hideMark/>
          </w:tcPr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    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Безглуздо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?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Звичайно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!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Виправдано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 </w:t>
            </w:r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пояснено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багатьма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спеціал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істами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Які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в один голос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заявляють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: «так в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чоловікові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зароджується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батько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!»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Дещо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пафосно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проте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дуже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справедливо</w:t>
            </w:r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.</w:t>
            </w:r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Е</w:t>
            </w:r>
            <w:proofErr w:type="gram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моційний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контакт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з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коханою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жінкою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в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період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вагітності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, а через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неї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з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дитиною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це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є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те,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з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чого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починається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 </w:t>
            </w:r>
            <w:r w:rsidRPr="00D249C5">
              <w:rPr>
                <w:rFonts w:ascii="Arial" w:eastAsia="Times New Roman" w:hAnsi="Arial" w:cs="Arial"/>
                <w:color w:val="330099"/>
                <w:sz w:val="27"/>
                <w:lang w:eastAsia="ru-RU"/>
              </w:rPr>
              <w:t> 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szCs w:val="27"/>
                <w:lang w:eastAsia="ru-RU"/>
              </w:rPr>
              <w:t>тато</w:t>
            </w:r>
            <w:proofErr w:type="spellEnd"/>
            <w:r w:rsidRPr="00D249C5">
              <w:rPr>
                <w:rFonts w:ascii="Arial" w:eastAsia="Times New Roman" w:hAnsi="Arial" w:cs="Arial"/>
                <w:b/>
                <w:bCs/>
                <w:color w:val="330099"/>
                <w:sz w:val="27"/>
                <w:szCs w:val="27"/>
                <w:lang w:eastAsia="ru-RU"/>
              </w:rPr>
              <w:t>.</w:t>
            </w:r>
          </w:p>
        </w:tc>
      </w:tr>
      <w:tr w:rsidR="00D249C5" w:rsidRPr="00D249C5" w:rsidTr="00D249C5">
        <w:trPr>
          <w:tblCellSpacing w:w="15" w:type="dxa"/>
        </w:trPr>
        <w:tc>
          <w:tcPr>
            <w:tcW w:w="600" w:type="dxa"/>
            <w:gridSpan w:val="3"/>
            <w:vAlign w:val="center"/>
            <w:hideMark/>
          </w:tcPr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noProof/>
                <w:color w:val="142A35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57500" cy="2066925"/>
                  <wp:effectExtent l="19050" t="0" r="0" b="0"/>
                  <wp:docPr id="3" name="Рисунок 3" descr="http://bordnz3.in.ua/userfiles/images/PNG/Education/family_04pckh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ordnz3.in.ua/userfiles/images/PNG/Education/family_04pckh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9C5" w:rsidRPr="00D249C5" w:rsidTr="00D249C5">
        <w:trPr>
          <w:tblCellSpacing w:w="15" w:type="dxa"/>
        </w:trPr>
        <w:tc>
          <w:tcPr>
            <w:tcW w:w="600" w:type="dxa"/>
            <w:gridSpan w:val="3"/>
            <w:vAlign w:val="center"/>
            <w:hideMark/>
          </w:tcPr>
          <w:p w:rsidR="00D249C5" w:rsidRPr="00D249C5" w:rsidRDefault="00D249C5" w:rsidP="00D249C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Еволюція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батька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     Для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будь-якого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важливо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усвідомити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діти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це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тільки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не </w:t>
            </w:r>
            <w:proofErr w:type="spellStart"/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ст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ільки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обов’язки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.  </w:t>
            </w:r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 xml:space="preserve">Так,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дорогенькі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таточка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виховання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дітей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 xml:space="preserve"> – не робота, а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довгострокові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інвестиції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.</w:t>
            </w: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 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Хоча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все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це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інколи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дуже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схоже на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пекельну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працю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елементами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райської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насолоди.</w:t>
            </w:r>
          </w:p>
        </w:tc>
      </w:tr>
      <w:tr w:rsidR="00D249C5" w:rsidRPr="00D249C5" w:rsidTr="00D249C5">
        <w:trPr>
          <w:tblCellSpacing w:w="15" w:type="dxa"/>
        </w:trPr>
        <w:tc>
          <w:tcPr>
            <w:tcW w:w="600" w:type="dxa"/>
            <w:vAlign w:val="center"/>
            <w:hideMark/>
          </w:tcPr>
          <w:p w:rsidR="00D249C5" w:rsidRPr="00D249C5" w:rsidRDefault="00D249C5" w:rsidP="00D249C5">
            <w:pPr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42A35"/>
                <w:sz w:val="20"/>
                <w:szCs w:val="20"/>
                <w:lang w:eastAsia="ru-RU"/>
              </w:rPr>
              <w:drawing>
                <wp:inline distT="0" distB="0" distL="0" distR="0">
                  <wp:extent cx="1762125" cy="2152650"/>
                  <wp:effectExtent l="19050" t="0" r="9525" b="0"/>
                  <wp:docPr id="4" name="Рисунок 4" descr="http://bordnz3.in.ua/userfiles/images/PNG/Education/family_03pkh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ordnz3.in.ua/userfiles/images/PNG/Education/family_03pkh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0" w:type="dxa"/>
            <w:vAlign w:val="center"/>
            <w:hideMark/>
          </w:tcPr>
          <w:p w:rsidR="00D249C5" w:rsidRPr="00D249C5" w:rsidRDefault="00D249C5" w:rsidP="00D249C5">
            <w:pPr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Trebuchet MS" w:eastAsia="Times New Roman" w:hAnsi="Trebuchet MS" w:cs="Arial"/>
                <w:color w:val="142A35"/>
                <w:sz w:val="24"/>
                <w:szCs w:val="24"/>
                <w:lang w:eastAsia="ru-RU"/>
              </w:rPr>
              <w:t> </w:t>
            </w: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     </w:t>
            </w:r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Формула «я приношу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гроші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 –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ростиш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дітей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» не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має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 права на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існування</w:t>
            </w:r>
            <w:proofErr w:type="gram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.</w:t>
            </w:r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Р</w:t>
            </w:r>
            <w:proofErr w:type="gram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остити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свій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 xml:space="preserve"> скарб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ви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з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 xml:space="preserve"> дружиною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повинні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 xml:space="preserve"> разом.</w:t>
            </w:r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 А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побутові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обов’язки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 можете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ділити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, як вам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зручно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або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 xml:space="preserve"> як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домовитеся</w:t>
            </w:r>
            <w:proofErr w:type="gramStart"/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.</w:t>
            </w: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езсумнівно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чоловік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повинен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допомагати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коханій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по дому, особливо у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перші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місяці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після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народження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малюка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Звичайно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взяти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на себе </w:t>
            </w:r>
            <w:proofErr w:type="spellStart"/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вс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обов’язку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нього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вийде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А от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займатися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крихіткою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потрібно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Хоча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б тому,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«рука, качающая колыбель, правит миром». Чим не стимул?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    Але суть все ж в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іншому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батьківський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інстинкт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поняття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дуже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умовне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Природа у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цьому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ділі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була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щедрою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до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чоловіків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Любов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до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дітей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у них – результат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еволюції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Тому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спілкування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дитиною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так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важливо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для них. 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Саме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ця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крихітка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допоможе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батькові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рости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CC"/>
                <w:sz w:val="27"/>
                <w:lang w:eastAsia="ru-RU"/>
              </w:rPr>
              <w:t>еволюціонувати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FF6600"/>
                <w:sz w:val="27"/>
                <w:lang w:eastAsia="ru-RU"/>
              </w:rPr>
              <w:t>.</w:t>
            </w: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 А </w:t>
            </w:r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вони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наївно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думають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навпаки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50" w:type="dxa"/>
            <w:hideMark/>
          </w:tcPr>
          <w:p w:rsidR="00D249C5" w:rsidRPr="00D249C5" w:rsidRDefault="00D249C5" w:rsidP="00D249C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  <w:t> 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  <w:t> 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jc w:val="left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42A35"/>
                <w:sz w:val="20"/>
                <w:szCs w:val="20"/>
                <w:lang w:eastAsia="ru-RU"/>
              </w:rPr>
              <w:drawing>
                <wp:inline distT="0" distB="0" distL="0" distR="0">
                  <wp:extent cx="1476375" cy="1085850"/>
                  <wp:effectExtent l="19050" t="0" r="9525" b="0"/>
                  <wp:docPr id="5" name="Рисунок 5" descr="http://bordnz3.in.ua/userfiles/images/PNG/Education/family_06kh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ordnz3.in.ua/userfiles/images/PNG/Education/family_06kh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9C5" w:rsidRPr="00D249C5" w:rsidTr="00D249C5">
        <w:trPr>
          <w:tblCellSpacing w:w="15" w:type="dxa"/>
        </w:trPr>
        <w:tc>
          <w:tcPr>
            <w:tcW w:w="600" w:type="dxa"/>
            <w:gridSpan w:val="3"/>
            <w:vAlign w:val="center"/>
            <w:hideMark/>
          </w:tcPr>
          <w:p w:rsidR="00D249C5" w:rsidRPr="00D249C5" w:rsidRDefault="00D249C5" w:rsidP="00D249C5">
            <w:pPr>
              <w:jc w:val="center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Як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це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ді</w:t>
            </w:r>
            <w:proofErr w:type="gram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є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?</w:t>
            </w:r>
            <w:proofErr w:type="gramEnd"/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      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Дитину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можна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виховувати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не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тільки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повчаннями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особистим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прикладом…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паском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, </w:t>
            </w:r>
            <w:proofErr w:type="gram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а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й</w:t>
            </w:r>
            <w:proofErr w:type="spellEnd"/>
            <w:proofErr w:type="gram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дотиком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.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lastRenderedPageBreak/>
              <w:t>    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Новонародженому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тілесний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контакт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життєво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необхідний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.</w:t>
            </w:r>
            <w:r w:rsidRPr="00D249C5">
              <w:rPr>
                <w:rFonts w:ascii="Book Antiqua" w:eastAsia="Times New Roman" w:hAnsi="Book Antiqua" w:cs="Arial"/>
                <w:color w:val="000099"/>
                <w:sz w:val="27"/>
                <w:lang w:eastAsia="ru-RU"/>
              </w:rPr>
              <w:t> </w:t>
            </w: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Доведено: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діти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яких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часто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беруть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на руки,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пестять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цілують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обіймають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розвиваються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набагато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швидше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Таткові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дотики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може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навіть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більш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важливі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ніж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мамині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Дитина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швидко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відчу</w:t>
            </w:r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є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,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вона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комусь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потрібна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поцінує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майже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професійний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татів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масаж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зрозуміє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чим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чоловіча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щока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відрізняється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від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жіночої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… Просто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отримає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більше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ласки. А тому, - буде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більш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щасливою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!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 </w:t>
            </w:r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   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Крім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того,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малеча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, яка росте у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коконі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набуває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довіри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до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всього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proofErr w:type="gram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св</w:t>
            </w:r>
            <w:proofErr w:type="gram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іту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. В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неї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gram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не</w:t>
            </w:r>
            <w:proofErr w:type="gram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буде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підсвідомого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страху перед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життям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.</w:t>
            </w:r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 </w:t>
            </w: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Тому, вона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зможе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стати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успішною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впевненою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собі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людиною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цього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прагнуть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вс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батьки,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даруючи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світу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нове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життя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нову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людину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?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Звичайно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ж,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малюк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швидко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вибереться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кокону 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буде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рухатися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напрямку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до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повної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самостійності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але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відчуття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захищеності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 комфорту лишиться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ним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назавжди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.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    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Доречі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більшість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кризисних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моментів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ідліткового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періоду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– родом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раннього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дитинства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. 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Діти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що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відчували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дефіцит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уваги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любові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більш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конфліктують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з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батьками.</w:t>
            </w: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 І не секрет,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ст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іна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непорозуміння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частіше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виростає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між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дітьми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батьком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Робіть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висновки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!!!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Правила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і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тонкощі</w:t>
            </w:r>
            <w:proofErr w:type="spellEnd"/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   Татам,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враховуючи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їх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зайнятись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необхідно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скласти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список правил (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орієнтовний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звичайно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виховуючи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дитину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.</w:t>
            </w:r>
            <w:r w:rsidRPr="00D249C5">
              <w:rPr>
                <w:rFonts w:ascii="Trebuchet MS" w:eastAsia="Times New Roman" w:hAnsi="Trebuchet MS" w:cs="Arial"/>
                <w:color w:val="142A35"/>
                <w:sz w:val="24"/>
                <w:szCs w:val="24"/>
                <w:lang w:eastAsia="ru-RU"/>
              </w:rPr>
              <w:t> </w:t>
            </w:r>
          </w:p>
        </w:tc>
      </w:tr>
      <w:tr w:rsidR="00D249C5" w:rsidRPr="00D249C5" w:rsidTr="00D249C5">
        <w:trPr>
          <w:tblCellSpacing w:w="15" w:type="dxa"/>
        </w:trPr>
        <w:tc>
          <w:tcPr>
            <w:tcW w:w="600" w:type="dxa"/>
            <w:gridSpan w:val="2"/>
            <w:vMerge w:val="restart"/>
            <w:vAlign w:val="center"/>
            <w:hideMark/>
          </w:tcPr>
          <w:p w:rsidR="00D249C5" w:rsidRPr="00D249C5" w:rsidRDefault="00D249C5" w:rsidP="00D249C5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lastRenderedPageBreak/>
              <w:t xml:space="preserve">Для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будь-якого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тата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важливо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: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1. 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Хоч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інколи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читати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літературу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про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виховання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дітлахів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.</w:t>
            </w:r>
            <w:r w:rsidRPr="00D249C5">
              <w:rPr>
                <w:rFonts w:ascii="Book Antiqua" w:eastAsia="Times New Roman" w:hAnsi="Book Antiqua" w:cs="Arial"/>
                <w:i/>
                <w:iCs/>
                <w:color w:val="142A35"/>
                <w:sz w:val="27"/>
                <w:lang w:eastAsia="ru-RU"/>
              </w:rPr>
              <w:t> </w:t>
            </w:r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вимагати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неможливого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, не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прагнути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недосяжного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Всьому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св</w:t>
            </w:r>
            <w:proofErr w:type="gram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>ій</w:t>
            </w:r>
            <w:proofErr w:type="spellEnd"/>
            <w:r w:rsidRPr="00D249C5">
              <w:rPr>
                <w:rFonts w:ascii="Verdana" w:eastAsia="Times New Roman" w:hAnsi="Verdana" w:cs="Arial"/>
                <w:color w:val="000000"/>
                <w:sz w:val="24"/>
                <w:szCs w:val="24"/>
                <w:lang w:eastAsia="ru-RU"/>
              </w:rPr>
              <w:t xml:space="preserve"> час.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2. 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Любити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поважати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малюка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. Але при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цьому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бути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вимогливим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(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gram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до</w:t>
            </w:r>
            <w:proofErr w:type="gram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себе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також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!).</w:t>
            </w:r>
            <w:r w:rsidRPr="00D249C5">
              <w:rPr>
                <w:rFonts w:ascii="Book Antiqua" w:eastAsia="Times New Roman" w:hAnsi="Book Antiqua" w:cs="Arial"/>
                <w:color w:val="000099"/>
                <w:sz w:val="27"/>
                <w:lang w:eastAsia="ru-RU"/>
              </w:rPr>
              <w:t> 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Пестити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де на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прикривати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очі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привілей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матусі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А татам треба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виявляти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суворість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Проте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лише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тоді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коли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це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вкрай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необхідно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А в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решті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випадків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любов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ніжність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Коли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як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чинити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ідкажуть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досвід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знання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.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3. 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Мати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своє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«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особливе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», «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таємне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», «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чоловіче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»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або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proofErr w:type="gram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будь-яке</w:t>
            </w:r>
            <w:proofErr w:type="spellEnd"/>
            <w:proofErr w:type="gram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заняття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з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малюком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.</w:t>
            </w: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 Чужим (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мами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не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ображайтеся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!) в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ньому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має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місця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Це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може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бути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особливий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ритуал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відходу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до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сну,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риболовля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майстрування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повітряних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зміїв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прогулянка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магазинами в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пошуках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одягу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для ляльки (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поважайте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смаки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донечок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або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катання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на катамаранах 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будь-що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.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4. 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Завжди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знаходити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час для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своїх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дітей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Навіть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якщо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дуже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зайнят</w:t>
            </w:r>
            <w:proofErr w:type="gram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і.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Телефонувати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їм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роботи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дозволяти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їм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відправляти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lastRenderedPageBreak/>
              <w:t>факси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малюнками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чи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віршами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електронною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поштою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надсилати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СМСки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діти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повинні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знати,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вони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дуже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важливі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свого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тата. Складно?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Звичайно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хто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казав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діти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це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просто?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5. </w:t>
            </w:r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Бути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щирим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та </w:t>
            </w:r>
            <w:proofErr w:type="spellStart"/>
            <w:proofErr w:type="gram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посл</w:t>
            </w:r>
            <w:proofErr w:type="gram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ідовним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.</w:t>
            </w: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 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Якщо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щось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вийшло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зірвалися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ваші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плани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на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роботі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аврал</w:t>
            </w:r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,н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еобхідно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пояснити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це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дітям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Навіть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самим маленьким. Вони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здатні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зрозуміти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набагато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більше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ніж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думаєте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зможуть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здивувати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вас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своїм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розумінням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несподіваною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ідтримкою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.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6. 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Завжди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(в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ідеалі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)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або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майже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завжди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лишайтеся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спокійною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розважливою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, авторитетною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людиною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.</w:t>
            </w:r>
            <w:r w:rsidRPr="00D249C5">
              <w:rPr>
                <w:rFonts w:ascii="Book Antiqua" w:eastAsia="Times New Roman" w:hAnsi="Book Antiqua" w:cs="Arial"/>
                <w:color w:val="000099"/>
                <w:sz w:val="27"/>
                <w:lang w:eastAsia="ru-RU"/>
              </w:rPr>
              <w:t> </w:t>
            </w: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Просто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вимагати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поваги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прихильності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– справа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невдячна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Дуже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важливо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працювати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собою,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самовдосконалюватися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досягати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нових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вершин.</w:t>
            </w:r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7. </w:t>
            </w:r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І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найголовніше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–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любити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та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поважати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маму, бути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коханим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і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щасливим</w:t>
            </w:r>
            <w:proofErr w:type="spellEnd"/>
            <w:r w:rsidRPr="00D249C5">
              <w:rPr>
                <w:rFonts w:ascii="Book Antiqua" w:eastAsia="Times New Roman" w:hAnsi="Book Antiqua" w:cs="Arial"/>
                <w:i/>
                <w:iCs/>
                <w:color w:val="000099"/>
                <w:sz w:val="27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D249C5" w:rsidRPr="00D249C5" w:rsidRDefault="00D249C5" w:rsidP="00D249C5">
            <w:pPr>
              <w:jc w:val="left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42A35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352550" cy="1295400"/>
                  <wp:effectExtent l="19050" t="0" r="0" b="0"/>
                  <wp:docPr id="6" name="Рисунок 6" descr="http://bordnz3.in.ua/userfiles/images/PNG/Education/family_05kh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ordnz3.in.ua/userfiles/images/PNG/Education/family_05kh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9C5" w:rsidRPr="00D249C5" w:rsidTr="00D249C5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D249C5" w:rsidRPr="00D249C5" w:rsidRDefault="00D249C5" w:rsidP="00D249C5">
            <w:pPr>
              <w:jc w:val="left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vAlign w:val="center"/>
            <w:hideMark/>
          </w:tcPr>
          <w:p w:rsidR="00D249C5" w:rsidRPr="00D249C5" w:rsidRDefault="00D249C5" w:rsidP="00D249C5">
            <w:pPr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42A35"/>
                <w:sz w:val="20"/>
                <w:szCs w:val="20"/>
                <w:lang w:eastAsia="ru-RU"/>
              </w:rPr>
              <w:drawing>
                <wp:inline distT="0" distB="0" distL="0" distR="0">
                  <wp:extent cx="1381125" cy="1466850"/>
                  <wp:effectExtent l="19050" t="0" r="9525" b="0"/>
                  <wp:docPr id="7" name="Рисунок 7" descr="http://bordnz3.in.ua/userfiles/images/PNG/Education/kids_02pkh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ordnz3.in.ua/userfiles/images/PNG/Education/kids_02pkh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9C5" w:rsidRPr="00D249C5" w:rsidTr="00D249C5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D249C5" w:rsidRPr="00D249C5" w:rsidRDefault="00D249C5" w:rsidP="00D249C5">
            <w:pPr>
              <w:jc w:val="left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vAlign w:val="center"/>
            <w:hideMark/>
          </w:tcPr>
          <w:p w:rsidR="00D249C5" w:rsidRPr="00D249C5" w:rsidRDefault="00D249C5" w:rsidP="00D249C5">
            <w:pPr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42A35"/>
                <w:sz w:val="20"/>
                <w:szCs w:val="20"/>
                <w:lang w:eastAsia="ru-RU"/>
              </w:rPr>
              <w:drawing>
                <wp:inline distT="0" distB="0" distL="0" distR="0">
                  <wp:extent cx="1504950" cy="1238250"/>
                  <wp:effectExtent l="19050" t="0" r="0" b="0"/>
                  <wp:docPr id="8" name="Рисунок 8" descr="http://bordnz3.in.ua/userfiles/images/PNG/Education/kids_01kh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ordnz3.in.ua/userfiles/images/PNG/Education/kids_01kh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9C5" w:rsidRPr="00D249C5" w:rsidTr="00D249C5">
        <w:trPr>
          <w:tblCellSpacing w:w="15" w:type="dxa"/>
        </w:trPr>
        <w:tc>
          <w:tcPr>
            <w:tcW w:w="600" w:type="dxa"/>
            <w:gridSpan w:val="3"/>
            <w:vAlign w:val="center"/>
            <w:hideMark/>
          </w:tcPr>
          <w:p w:rsidR="00D249C5" w:rsidRPr="00D249C5" w:rsidRDefault="00D249C5" w:rsidP="00D249C5">
            <w:pPr>
              <w:jc w:val="center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lastRenderedPageBreak/>
              <w:t>Особливості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татового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36"/>
                <w:szCs w:val="36"/>
                <w:lang w:eastAsia="ru-RU"/>
              </w:rPr>
              <w:t>виховання</w:t>
            </w:r>
            <w:proofErr w:type="spellEnd"/>
          </w:p>
          <w:p w:rsidR="00D249C5" w:rsidRPr="00D249C5" w:rsidRDefault="00D249C5" w:rsidP="00D249C5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142A35"/>
                <w:sz w:val="20"/>
                <w:szCs w:val="20"/>
                <w:lang w:eastAsia="ru-RU"/>
              </w:rPr>
            </w:pPr>
            <w:r w:rsidRPr="00D249C5">
              <w:rPr>
                <w:rFonts w:ascii="Trebuchet MS" w:eastAsia="Times New Roman" w:hAnsi="Trebuchet MS" w:cs="Arial"/>
                <w:b/>
                <w:bCs/>
                <w:color w:val="330099"/>
                <w:sz w:val="24"/>
                <w:szCs w:val="24"/>
                <w:lang w:eastAsia="ru-RU"/>
              </w:rPr>
              <w:t>      </w:t>
            </w:r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 xml:space="preserve">Мама любить за те,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>що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>ти</w:t>
            </w:r>
            <w:proofErr w:type="spellEnd"/>
            <w:proofErr w:type="gram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>є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>.</w:t>
            </w:r>
            <w:proofErr w:type="gram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>Тато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 xml:space="preserve"> – за те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>який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>ти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>є</w:t>
            </w:r>
            <w:proofErr w:type="spellEnd"/>
            <w:r w:rsidRPr="00D249C5">
              <w:rPr>
                <w:rFonts w:ascii="Comic Sans MS" w:eastAsia="Times New Roman" w:hAnsi="Comic Sans MS" w:cs="Arial"/>
                <w:b/>
                <w:bCs/>
                <w:color w:val="330099"/>
                <w:sz w:val="27"/>
                <w:lang w:eastAsia="ru-RU"/>
              </w:rPr>
              <w:t>.</w:t>
            </w:r>
            <w:r w:rsidRPr="00D249C5">
              <w:rPr>
                <w:rFonts w:ascii="Trebuchet MS" w:eastAsia="Times New Roman" w:hAnsi="Trebuchet MS" w:cs="Arial"/>
                <w:color w:val="142A35"/>
                <w:sz w:val="27"/>
                <w:lang w:eastAsia="ru-RU"/>
              </w:rPr>
              <w:t> 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Це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основна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відмінність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між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батьками. Тому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тато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важливий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стимул для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розвитку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малюка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Адже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він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повинен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постаратися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щоб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заслужити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його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повагу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любов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Оцінка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тата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інколи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важливіша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за </w:t>
            </w:r>
            <w:proofErr w:type="gram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мамину</w:t>
            </w:r>
            <w:proofErr w:type="gram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. Татам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слід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навчитися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користуватися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цим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інструментом</w:t>
            </w:r>
            <w:proofErr w:type="spellEnd"/>
            <w:r w:rsidRPr="00D249C5">
              <w:rPr>
                <w:rFonts w:ascii="Verdana" w:eastAsia="Times New Roman" w:hAnsi="Verdana" w:cs="Arial"/>
                <w:color w:val="142A35"/>
                <w:sz w:val="24"/>
                <w:szCs w:val="24"/>
                <w:lang w:eastAsia="ru-RU"/>
              </w:rPr>
              <w:t>.</w:t>
            </w:r>
          </w:p>
        </w:tc>
      </w:tr>
    </w:tbl>
    <w:p w:rsidR="007512DC" w:rsidRDefault="007512DC"/>
    <w:sectPr w:rsidR="007512DC" w:rsidSect="00751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249C5"/>
    <w:rsid w:val="00001573"/>
    <w:rsid w:val="00002B55"/>
    <w:rsid w:val="00002B85"/>
    <w:rsid w:val="00003E23"/>
    <w:rsid w:val="000041ED"/>
    <w:rsid w:val="00005458"/>
    <w:rsid w:val="00005673"/>
    <w:rsid w:val="00005A91"/>
    <w:rsid w:val="00005F6A"/>
    <w:rsid w:val="0000735B"/>
    <w:rsid w:val="00007A8D"/>
    <w:rsid w:val="00007ADE"/>
    <w:rsid w:val="00010A96"/>
    <w:rsid w:val="00011992"/>
    <w:rsid w:val="00011EED"/>
    <w:rsid w:val="00012D69"/>
    <w:rsid w:val="00013245"/>
    <w:rsid w:val="00013906"/>
    <w:rsid w:val="00013C3A"/>
    <w:rsid w:val="0001465B"/>
    <w:rsid w:val="00014B0F"/>
    <w:rsid w:val="00014D20"/>
    <w:rsid w:val="0001591B"/>
    <w:rsid w:val="000163DB"/>
    <w:rsid w:val="0001775B"/>
    <w:rsid w:val="000205A5"/>
    <w:rsid w:val="000206B7"/>
    <w:rsid w:val="00020762"/>
    <w:rsid w:val="0002220F"/>
    <w:rsid w:val="00022550"/>
    <w:rsid w:val="00023BF9"/>
    <w:rsid w:val="000244DD"/>
    <w:rsid w:val="00025113"/>
    <w:rsid w:val="0002553F"/>
    <w:rsid w:val="00025BB7"/>
    <w:rsid w:val="00026425"/>
    <w:rsid w:val="0002684D"/>
    <w:rsid w:val="0002784F"/>
    <w:rsid w:val="000278B0"/>
    <w:rsid w:val="00027B12"/>
    <w:rsid w:val="00027C6C"/>
    <w:rsid w:val="00030947"/>
    <w:rsid w:val="00030B1B"/>
    <w:rsid w:val="00030C6F"/>
    <w:rsid w:val="00032155"/>
    <w:rsid w:val="00032801"/>
    <w:rsid w:val="00033651"/>
    <w:rsid w:val="00034243"/>
    <w:rsid w:val="000347D1"/>
    <w:rsid w:val="0003497E"/>
    <w:rsid w:val="000358C9"/>
    <w:rsid w:val="000363B7"/>
    <w:rsid w:val="00036AD3"/>
    <w:rsid w:val="00036F4A"/>
    <w:rsid w:val="00037422"/>
    <w:rsid w:val="0004086B"/>
    <w:rsid w:val="00042BD7"/>
    <w:rsid w:val="00042FED"/>
    <w:rsid w:val="00045020"/>
    <w:rsid w:val="000452F8"/>
    <w:rsid w:val="00045AF8"/>
    <w:rsid w:val="000471A2"/>
    <w:rsid w:val="00047200"/>
    <w:rsid w:val="00047D2E"/>
    <w:rsid w:val="00047DE1"/>
    <w:rsid w:val="00047FD0"/>
    <w:rsid w:val="00052623"/>
    <w:rsid w:val="00052CE2"/>
    <w:rsid w:val="00053251"/>
    <w:rsid w:val="00053AF6"/>
    <w:rsid w:val="00053E51"/>
    <w:rsid w:val="00053EE2"/>
    <w:rsid w:val="000552AC"/>
    <w:rsid w:val="00055CDB"/>
    <w:rsid w:val="00056722"/>
    <w:rsid w:val="00056D53"/>
    <w:rsid w:val="00057A9C"/>
    <w:rsid w:val="00061120"/>
    <w:rsid w:val="00061488"/>
    <w:rsid w:val="000621F3"/>
    <w:rsid w:val="000630A7"/>
    <w:rsid w:val="000634AA"/>
    <w:rsid w:val="00064082"/>
    <w:rsid w:val="00065DD8"/>
    <w:rsid w:val="0006606C"/>
    <w:rsid w:val="00067622"/>
    <w:rsid w:val="00067CA1"/>
    <w:rsid w:val="0007149A"/>
    <w:rsid w:val="00072172"/>
    <w:rsid w:val="00072360"/>
    <w:rsid w:val="000767E4"/>
    <w:rsid w:val="00077D9A"/>
    <w:rsid w:val="0008025B"/>
    <w:rsid w:val="000808A7"/>
    <w:rsid w:val="00081782"/>
    <w:rsid w:val="00081AF6"/>
    <w:rsid w:val="000827A9"/>
    <w:rsid w:val="000831CB"/>
    <w:rsid w:val="0008329F"/>
    <w:rsid w:val="000847F8"/>
    <w:rsid w:val="0008487D"/>
    <w:rsid w:val="00084E47"/>
    <w:rsid w:val="0008526E"/>
    <w:rsid w:val="00086F93"/>
    <w:rsid w:val="000908B6"/>
    <w:rsid w:val="00091B3C"/>
    <w:rsid w:val="000A0462"/>
    <w:rsid w:val="000A2C36"/>
    <w:rsid w:val="000A2CCA"/>
    <w:rsid w:val="000A4E14"/>
    <w:rsid w:val="000A5FBE"/>
    <w:rsid w:val="000A6239"/>
    <w:rsid w:val="000A6EB4"/>
    <w:rsid w:val="000B09C5"/>
    <w:rsid w:val="000B2296"/>
    <w:rsid w:val="000B2C93"/>
    <w:rsid w:val="000B3458"/>
    <w:rsid w:val="000B36C6"/>
    <w:rsid w:val="000B3930"/>
    <w:rsid w:val="000B3A23"/>
    <w:rsid w:val="000B43C5"/>
    <w:rsid w:val="000B56A2"/>
    <w:rsid w:val="000B73F4"/>
    <w:rsid w:val="000B774A"/>
    <w:rsid w:val="000C0CA2"/>
    <w:rsid w:val="000C0E80"/>
    <w:rsid w:val="000C1BB8"/>
    <w:rsid w:val="000C38C6"/>
    <w:rsid w:val="000C3C7C"/>
    <w:rsid w:val="000C4085"/>
    <w:rsid w:val="000C40AF"/>
    <w:rsid w:val="000C40FF"/>
    <w:rsid w:val="000C4E06"/>
    <w:rsid w:val="000C52CF"/>
    <w:rsid w:val="000C5E72"/>
    <w:rsid w:val="000C6AE8"/>
    <w:rsid w:val="000C78AC"/>
    <w:rsid w:val="000C7C7A"/>
    <w:rsid w:val="000D17AC"/>
    <w:rsid w:val="000D1808"/>
    <w:rsid w:val="000D29AC"/>
    <w:rsid w:val="000D3548"/>
    <w:rsid w:val="000D4709"/>
    <w:rsid w:val="000D4D70"/>
    <w:rsid w:val="000D62AA"/>
    <w:rsid w:val="000D7D21"/>
    <w:rsid w:val="000E10BB"/>
    <w:rsid w:val="000E17B9"/>
    <w:rsid w:val="000E17DE"/>
    <w:rsid w:val="000E2AD9"/>
    <w:rsid w:val="000E4B9B"/>
    <w:rsid w:val="000E4C2C"/>
    <w:rsid w:val="000E4C6A"/>
    <w:rsid w:val="000E5F7F"/>
    <w:rsid w:val="000E6C93"/>
    <w:rsid w:val="000F01D5"/>
    <w:rsid w:val="000F05DB"/>
    <w:rsid w:val="000F46E3"/>
    <w:rsid w:val="000F4FCF"/>
    <w:rsid w:val="000F5BC3"/>
    <w:rsid w:val="000F5F3B"/>
    <w:rsid w:val="000F5FFF"/>
    <w:rsid w:val="000F6036"/>
    <w:rsid w:val="000F7C98"/>
    <w:rsid w:val="00100726"/>
    <w:rsid w:val="0010395A"/>
    <w:rsid w:val="00103DB2"/>
    <w:rsid w:val="001041A0"/>
    <w:rsid w:val="00105262"/>
    <w:rsid w:val="001052BE"/>
    <w:rsid w:val="0010575E"/>
    <w:rsid w:val="00105B3A"/>
    <w:rsid w:val="00106338"/>
    <w:rsid w:val="001068C5"/>
    <w:rsid w:val="00106EC5"/>
    <w:rsid w:val="00107385"/>
    <w:rsid w:val="00110179"/>
    <w:rsid w:val="001116D3"/>
    <w:rsid w:val="0011224C"/>
    <w:rsid w:val="001128BF"/>
    <w:rsid w:val="00112BBC"/>
    <w:rsid w:val="001133B4"/>
    <w:rsid w:val="0011386A"/>
    <w:rsid w:val="00113D55"/>
    <w:rsid w:val="00114292"/>
    <w:rsid w:val="00116996"/>
    <w:rsid w:val="00117B64"/>
    <w:rsid w:val="00120734"/>
    <w:rsid w:val="001212F2"/>
    <w:rsid w:val="00121D73"/>
    <w:rsid w:val="00123466"/>
    <w:rsid w:val="00124734"/>
    <w:rsid w:val="0012501D"/>
    <w:rsid w:val="00125111"/>
    <w:rsid w:val="00125B1D"/>
    <w:rsid w:val="00125BDE"/>
    <w:rsid w:val="00127107"/>
    <w:rsid w:val="00127131"/>
    <w:rsid w:val="00127866"/>
    <w:rsid w:val="0013172F"/>
    <w:rsid w:val="001345F4"/>
    <w:rsid w:val="00135693"/>
    <w:rsid w:val="0013569B"/>
    <w:rsid w:val="001356AC"/>
    <w:rsid w:val="001363A1"/>
    <w:rsid w:val="00136C3D"/>
    <w:rsid w:val="00140658"/>
    <w:rsid w:val="001413B3"/>
    <w:rsid w:val="001415FF"/>
    <w:rsid w:val="00142C7D"/>
    <w:rsid w:val="00143E93"/>
    <w:rsid w:val="00144847"/>
    <w:rsid w:val="00145B87"/>
    <w:rsid w:val="001503D4"/>
    <w:rsid w:val="001508B7"/>
    <w:rsid w:val="00150A1D"/>
    <w:rsid w:val="00150FFA"/>
    <w:rsid w:val="00151B35"/>
    <w:rsid w:val="001526D5"/>
    <w:rsid w:val="0015353B"/>
    <w:rsid w:val="001536EF"/>
    <w:rsid w:val="00154870"/>
    <w:rsid w:val="00154C21"/>
    <w:rsid w:val="00156DA2"/>
    <w:rsid w:val="001573BE"/>
    <w:rsid w:val="0015782F"/>
    <w:rsid w:val="00157885"/>
    <w:rsid w:val="00160A52"/>
    <w:rsid w:val="00161335"/>
    <w:rsid w:val="0016423C"/>
    <w:rsid w:val="001642A5"/>
    <w:rsid w:val="00165A9D"/>
    <w:rsid w:val="0016667C"/>
    <w:rsid w:val="00167BB8"/>
    <w:rsid w:val="001724EC"/>
    <w:rsid w:val="00174180"/>
    <w:rsid w:val="00175596"/>
    <w:rsid w:val="00180734"/>
    <w:rsid w:val="00180F7A"/>
    <w:rsid w:val="00181BC6"/>
    <w:rsid w:val="00183913"/>
    <w:rsid w:val="00184497"/>
    <w:rsid w:val="00184499"/>
    <w:rsid w:val="0018456F"/>
    <w:rsid w:val="0018559D"/>
    <w:rsid w:val="00185708"/>
    <w:rsid w:val="00185F2B"/>
    <w:rsid w:val="001864AD"/>
    <w:rsid w:val="001873BE"/>
    <w:rsid w:val="00191D17"/>
    <w:rsid w:val="00193039"/>
    <w:rsid w:val="001946C9"/>
    <w:rsid w:val="00195551"/>
    <w:rsid w:val="001967EC"/>
    <w:rsid w:val="00196B1F"/>
    <w:rsid w:val="00197D66"/>
    <w:rsid w:val="001A0E1E"/>
    <w:rsid w:val="001A21BC"/>
    <w:rsid w:val="001A2201"/>
    <w:rsid w:val="001A285F"/>
    <w:rsid w:val="001A3F08"/>
    <w:rsid w:val="001A3FCF"/>
    <w:rsid w:val="001A4988"/>
    <w:rsid w:val="001A5768"/>
    <w:rsid w:val="001A5906"/>
    <w:rsid w:val="001A5D1B"/>
    <w:rsid w:val="001A6884"/>
    <w:rsid w:val="001B0C29"/>
    <w:rsid w:val="001B1558"/>
    <w:rsid w:val="001B2200"/>
    <w:rsid w:val="001B3EEC"/>
    <w:rsid w:val="001B43D8"/>
    <w:rsid w:val="001B5DF9"/>
    <w:rsid w:val="001B631C"/>
    <w:rsid w:val="001B6EB2"/>
    <w:rsid w:val="001B744D"/>
    <w:rsid w:val="001B7AE6"/>
    <w:rsid w:val="001B7B37"/>
    <w:rsid w:val="001C056E"/>
    <w:rsid w:val="001C1AEB"/>
    <w:rsid w:val="001C1FE7"/>
    <w:rsid w:val="001C201C"/>
    <w:rsid w:val="001C2139"/>
    <w:rsid w:val="001C3DF9"/>
    <w:rsid w:val="001C4067"/>
    <w:rsid w:val="001C6C33"/>
    <w:rsid w:val="001C70FF"/>
    <w:rsid w:val="001C7B9A"/>
    <w:rsid w:val="001C7EB1"/>
    <w:rsid w:val="001C7F73"/>
    <w:rsid w:val="001D0787"/>
    <w:rsid w:val="001D1F86"/>
    <w:rsid w:val="001D5C0E"/>
    <w:rsid w:val="001D5FA2"/>
    <w:rsid w:val="001D6285"/>
    <w:rsid w:val="001D6B7B"/>
    <w:rsid w:val="001D6D64"/>
    <w:rsid w:val="001D6D84"/>
    <w:rsid w:val="001D7723"/>
    <w:rsid w:val="001D7E6F"/>
    <w:rsid w:val="001E0FF6"/>
    <w:rsid w:val="001E1048"/>
    <w:rsid w:val="001E132E"/>
    <w:rsid w:val="001E23B6"/>
    <w:rsid w:val="001E3163"/>
    <w:rsid w:val="001E4306"/>
    <w:rsid w:val="001E453B"/>
    <w:rsid w:val="001E4613"/>
    <w:rsid w:val="001E5E0C"/>
    <w:rsid w:val="001E5E45"/>
    <w:rsid w:val="001E6105"/>
    <w:rsid w:val="001E639C"/>
    <w:rsid w:val="001F0DFB"/>
    <w:rsid w:val="001F0F95"/>
    <w:rsid w:val="001F267E"/>
    <w:rsid w:val="001F2D5C"/>
    <w:rsid w:val="001F2ED6"/>
    <w:rsid w:val="001F2F97"/>
    <w:rsid w:val="001F452D"/>
    <w:rsid w:val="001F4A14"/>
    <w:rsid w:val="001F5249"/>
    <w:rsid w:val="001F619A"/>
    <w:rsid w:val="001F7BDA"/>
    <w:rsid w:val="002000BA"/>
    <w:rsid w:val="00200E19"/>
    <w:rsid w:val="002023EB"/>
    <w:rsid w:val="002030CE"/>
    <w:rsid w:val="002034B4"/>
    <w:rsid w:val="00205C6F"/>
    <w:rsid w:val="00206177"/>
    <w:rsid w:val="00207369"/>
    <w:rsid w:val="00207B7A"/>
    <w:rsid w:val="00210130"/>
    <w:rsid w:val="002113B0"/>
    <w:rsid w:val="00213116"/>
    <w:rsid w:val="00213CE2"/>
    <w:rsid w:val="00213D27"/>
    <w:rsid w:val="002145AC"/>
    <w:rsid w:val="00214EE2"/>
    <w:rsid w:val="0021591E"/>
    <w:rsid w:val="00217951"/>
    <w:rsid w:val="00217F65"/>
    <w:rsid w:val="00220F29"/>
    <w:rsid w:val="002216A9"/>
    <w:rsid w:val="002233C7"/>
    <w:rsid w:val="00223CE3"/>
    <w:rsid w:val="00225191"/>
    <w:rsid w:val="0022563F"/>
    <w:rsid w:val="00226B85"/>
    <w:rsid w:val="00226D08"/>
    <w:rsid w:val="00226D40"/>
    <w:rsid w:val="002273CB"/>
    <w:rsid w:val="002276BE"/>
    <w:rsid w:val="0022777E"/>
    <w:rsid w:val="002301B2"/>
    <w:rsid w:val="0023200D"/>
    <w:rsid w:val="0023206E"/>
    <w:rsid w:val="00232290"/>
    <w:rsid w:val="00232402"/>
    <w:rsid w:val="00232559"/>
    <w:rsid w:val="0023329C"/>
    <w:rsid w:val="00233361"/>
    <w:rsid w:val="00233F86"/>
    <w:rsid w:val="002343B8"/>
    <w:rsid w:val="00236AA7"/>
    <w:rsid w:val="002407E9"/>
    <w:rsid w:val="002431A3"/>
    <w:rsid w:val="0024326A"/>
    <w:rsid w:val="00244095"/>
    <w:rsid w:val="002443DB"/>
    <w:rsid w:val="0024485B"/>
    <w:rsid w:val="0024594C"/>
    <w:rsid w:val="002469B2"/>
    <w:rsid w:val="002479A1"/>
    <w:rsid w:val="00247AD9"/>
    <w:rsid w:val="00251A6C"/>
    <w:rsid w:val="00252A82"/>
    <w:rsid w:val="002546B8"/>
    <w:rsid w:val="00254782"/>
    <w:rsid w:val="002564BA"/>
    <w:rsid w:val="002573E4"/>
    <w:rsid w:val="002576BC"/>
    <w:rsid w:val="00262B01"/>
    <w:rsid w:val="0026367F"/>
    <w:rsid w:val="00264311"/>
    <w:rsid w:val="002667CE"/>
    <w:rsid w:val="00267456"/>
    <w:rsid w:val="00267777"/>
    <w:rsid w:val="00267E9A"/>
    <w:rsid w:val="00267EBE"/>
    <w:rsid w:val="0027039C"/>
    <w:rsid w:val="00271103"/>
    <w:rsid w:val="00271156"/>
    <w:rsid w:val="002731FC"/>
    <w:rsid w:val="00273836"/>
    <w:rsid w:val="00273EF4"/>
    <w:rsid w:val="002755BC"/>
    <w:rsid w:val="00276E2E"/>
    <w:rsid w:val="002772E6"/>
    <w:rsid w:val="00280520"/>
    <w:rsid w:val="002805C9"/>
    <w:rsid w:val="00280F9D"/>
    <w:rsid w:val="00281FC3"/>
    <w:rsid w:val="002823D8"/>
    <w:rsid w:val="00283B3C"/>
    <w:rsid w:val="00283F48"/>
    <w:rsid w:val="00284A24"/>
    <w:rsid w:val="00284AF5"/>
    <w:rsid w:val="0028564B"/>
    <w:rsid w:val="00285D2B"/>
    <w:rsid w:val="0028602C"/>
    <w:rsid w:val="00287059"/>
    <w:rsid w:val="00290AC1"/>
    <w:rsid w:val="0029102F"/>
    <w:rsid w:val="0029214A"/>
    <w:rsid w:val="0029270A"/>
    <w:rsid w:val="0029276F"/>
    <w:rsid w:val="002941BA"/>
    <w:rsid w:val="00296766"/>
    <w:rsid w:val="00296C01"/>
    <w:rsid w:val="002A0EF0"/>
    <w:rsid w:val="002A1DBB"/>
    <w:rsid w:val="002A246D"/>
    <w:rsid w:val="002A3C7C"/>
    <w:rsid w:val="002A4CE1"/>
    <w:rsid w:val="002A6540"/>
    <w:rsid w:val="002A6C49"/>
    <w:rsid w:val="002A7459"/>
    <w:rsid w:val="002A7811"/>
    <w:rsid w:val="002A7F50"/>
    <w:rsid w:val="002B2DC2"/>
    <w:rsid w:val="002B3437"/>
    <w:rsid w:val="002B3FBC"/>
    <w:rsid w:val="002B4B19"/>
    <w:rsid w:val="002B4F3B"/>
    <w:rsid w:val="002B67B2"/>
    <w:rsid w:val="002C0E77"/>
    <w:rsid w:val="002C0EDB"/>
    <w:rsid w:val="002C151C"/>
    <w:rsid w:val="002C15FD"/>
    <w:rsid w:val="002C3A16"/>
    <w:rsid w:val="002C5A50"/>
    <w:rsid w:val="002C7186"/>
    <w:rsid w:val="002C7282"/>
    <w:rsid w:val="002D0322"/>
    <w:rsid w:val="002D18D8"/>
    <w:rsid w:val="002D1B14"/>
    <w:rsid w:val="002D3294"/>
    <w:rsid w:val="002D33B4"/>
    <w:rsid w:val="002D54C9"/>
    <w:rsid w:val="002D7286"/>
    <w:rsid w:val="002E04E5"/>
    <w:rsid w:val="002E0C39"/>
    <w:rsid w:val="002E221D"/>
    <w:rsid w:val="002E2ABE"/>
    <w:rsid w:val="002E2FE5"/>
    <w:rsid w:val="002E38E0"/>
    <w:rsid w:val="002E4816"/>
    <w:rsid w:val="002E5797"/>
    <w:rsid w:val="002E5BEF"/>
    <w:rsid w:val="002E61F7"/>
    <w:rsid w:val="002E645F"/>
    <w:rsid w:val="002E6A7E"/>
    <w:rsid w:val="002E7959"/>
    <w:rsid w:val="002E7A16"/>
    <w:rsid w:val="002E7F14"/>
    <w:rsid w:val="002F0C12"/>
    <w:rsid w:val="002F1CCC"/>
    <w:rsid w:val="002F2B78"/>
    <w:rsid w:val="002F2BA9"/>
    <w:rsid w:val="002F3199"/>
    <w:rsid w:val="002F3D71"/>
    <w:rsid w:val="002F3E6C"/>
    <w:rsid w:val="002F44EE"/>
    <w:rsid w:val="002F6C73"/>
    <w:rsid w:val="002F709B"/>
    <w:rsid w:val="002F740E"/>
    <w:rsid w:val="00301505"/>
    <w:rsid w:val="00301ABA"/>
    <w:rsid w:val="003025E5"/>
    <w:rsid w:val="00302DB4"/>
    <w:rsid w:val="0030322A"/>
    <w:rsid w:val="0030390B"/>
    <w:rsid w:val="00303A5F"/>
    <w:rsid w:val="00304BE5"/>
    <w:rsid w:val="00305302"/>
    <w:rsid w:val="00305814"/>
    <w:rsid w:val="00305E81"/>
    <w:rsid w:val="00305FF7"/>
    <w:rsid w:val="0030638B"/>
    <w:rsid w:val="003068F4"/>
    <w:rsid w:val="00307745"/>
    <w:rsid w:val="00307E00"/>
    <w:rsid w:val="0031087E"/>
    <w:rsid w:val="00310E1E"/>
    <w:rsid w:val="00312758"/>
    <w:rsid w:val="003135E5"/>
    <w:rsid w:val="0031549E"/>
    <w:rsid w:val="003164A4"/>
    <w:rsid w:val="003166C3"/>
    <w:rsid w:val="00316BE4"/>
    <w:rsid w:val="00317667"/>
    <w:rsid w:val="00317CCA"/>
    <w:rsid w:val="003203A4"/>
    <w:rsid w:val="003206A9"/>
    <w:rsid w:val="003207D7"/>
    <w:rsid w:val="00320865"/>
    <w:rsid w:val="00321DE3"/>
    <w:rsid w:val="00322D0B"/>
    <w:rsid w:val="0032412B"/>
    <w:rsid w:val="00324FD1"/>
    <w:rsid w:val="0032548E"/>
    <w:rsid w:val="003278F0"/>
    <w:rsid w:val="00330EC4"/>
    <w:rsid w:val="00331857"/>
    <w:rsid w:val="00331C48"/>
    <w:rsid w:val="00332206"/>
    <w:rsid w:val="00332EDA"/>
    <w:rsid w:val="00333651"/>
    <w:rsid w:val="003339F1"/>
    <w:rsid w:val="00333EF8"/>
    <w:rsid w:val="00334701"/>
    <w:rsid w:val="003347A0"/>
    <w:rsid w:val="003352B5"/>
    <w:rsid w:val="003354E6"/>
    <w:rsid w:val="003365C3"/>
    <w:rsid w:val="00336642"/>
    <w:rsid w:val="00336D05"/>
    <w:rsid w:val="00337C41"/>
    <w:rsid w:val="0034041F"/>
    <w:rsid w:val="00341240"/>
    <w:rsid w:val="00341D95"/>
    <w:rsid w:val="00341EDA"/>
    <w:rsid w:val="003420AD"/>
    <w:rsid w:val="00342424"/>
    <w:rsid w:val="0034319C"/>
    <w:rsid w:val="00343702"/>
    <w:rsid w:val="00344082"/>
    <w:rsid w:val="00344505"/>
    <w:rsid w:val="003449BB"/>
    <w:rsid w:val="003457C5"/>
    <w:rsid w:val="00345AE8"/>
    <w:rsid w:val="00345D7D"/>
    <w:rsid w:val="00345EFE"/>
    <w:rsid w:val="00345FBD"/>
    <w:rsid w:val="003478F4"/>
    <w:rsid w:val="00351506"/>
    <w:rsid w:val="00353920"/>
    <w:rsid w:val="00353C29"/>
    <w:rsid w:val="00354042"/>
    <w:rsid w:val="003545EC"/>
    <w:rsid w:val="003561E1"/>
    <w:rsid w:val="00356C18"/>
    <w:rsid w:val="003604BC"/>
    <w:rsid w:val="00360B24"/>
    <w:rsid w:val="00361D01"/>
    <w:rsid w:val="003641A0"/>
    <w:rsid w:val="00365693"/>
    <w:rsid w:val="00365C60"/>
    <w:rsid w:val="003663A9"/>
    <w:rsid w:val="00366CA2"/>
    <w:rsid w:val="00371F2F"/>
    <w:rsid w:val="003736C9"/>
    <w:rsid w:val="00373A63"/>
    <w:rsid w:val="00375A02"/>
    <w:rsid w:val="00376727"/>
    <w:rsid w:val="003776DC"/>
    <w:rsid w:val="0038017A"/>
    <w:rsid w:val="0038196E"/>
    <w:rsid w:val="003824BA"/>
    <w:rsid w:val="00383E7C"/>
    <w:rsid w:val="0038502F"/>
    <w:rsid w:val="0038662C"/>
    <w:rsid w:val="00387775"/>
    <w:rsid w:val="00387A65"/>
    <w:rsid w:val="00390CEF"/>
    <w:rsid w:val="0039114F"/>
    <w:rsid w:val="00393402"/>
    <w:rsid w:val="003939CD"/>
    <w:rsid w:val="00393A28"/>
    <w:rsid w:val="00393F18"/>
    <w:rsid w:val="00393F63"/>
    <w:rsid w:val="003952D2"/>
    <w:rsid w:val="00395E69"/>
    <w:rsid w:val="00395F36"/>
    <w:rsid w:val="00396585"/>
    <w:rsid w:val="00396BD0"/>
    <w:rsid w:val="003A074B"/>
    <w:rsid w:val="003A1FA0"/>
    <w:rsid w:val="003A2059"/>
    <w:rsid w:val="003A2FEF"/>
    <w:rsid w:val="003A3276"/>
    <w:rsid w:val="003A4265"/>
    <w:rsid w:val="003A493A"/>
    <w:rsid w:val="003A5FE2"/>
    <w:rsid w:val="003A69E8"/>
    <w:rsid w:val="003A6C2B"/>
    <w:rsid w:val="003A71B1"/>
    <w:rsid w:val="003A7997"/>
    <w:rsid w:val="003B01F5"/>
    <w:rsid w:val="003B1876"/>
    <w:rsid w:val="003B22EF"/>
    <w:rsid w:val="003B2C8C"/>
    <w:rsid w:val="003B419E"/>
    <w:rsid w:val="003B555B"/>
    <w:rsid w:val="003B5FDB"/>
    <w:rsid w:val="003B6A98"/>
    <w:rsid w:val="003B6F03"/>
    <w:rsid w:val="003B7093"/>
    <w:rsid w:val="003C18AB"/>
    <w:rsid w:val="003C30F2"/>
    <w:rsid w:val="003C3F4B"/>
    <w:rsid w:val="003C3FA0"/>
    <w:rsid w:val="003C41FD"/>
    <w:rsid w:val="003C5715"/>
    <w:rsid w:val="003C5D1B"/>
    <w:rsid w:val="003C6916"/>
    <w:rsid w:val="003C71B0"/>
    <w:rsid w:val="003D04D0"/>
    <w:rsid w:val="003D07A0"/>
    <w:rsid w:val="003D0BF9"/>
    <w:rsid w:val="003D0FFD"/>
    <w:rsid w:val="003D121C"/>
    <w:rsid w:val="003D1701"/>
    <w:rsid w:val="003D340F"/>
    <w:rsid w:val="003D3DE1"/>
    <w:rsid w:val="003D3E84"/>
    <w:rsid w:val="003D43F0"/>
    <w:rsid w:val="003D68FE"/>
    <w:rsid w:val="003D6A2F"/>
    <w:rsid w:val="003E131B"/>
    <w:rsid w:val="003E2432"/>
    <w:rsid w:val="003E3146"/>
    <w:rsid w:val="003E3442"/>
    <w:rsid w:val="003E3D15"/>
    <w:rsid w:val="003E3D60"/>
    <w:rsid w:val="003E4513"/>
    <w:rsid w:val="003E45D9"/>
    <w:rsid w:val="003E5E48"/>
    <w:rsid w:val="003E6290"/>
    <w:rsid w:val="003E6542"/>
    <w:rsid w:val="003E676E"/>
    <w:rsid w:val="003E6B65"/>
    <w:rsid w:val="003E6BF4"/>
    <w:rsid w:val="003E75A9"/>
    <w:rsid w:val="003F0B7A"/>
    <w:rsid w:val="003F0F07"/>
    <w:rsid w:val="003F0F5C"/>
    <w:rsid w:val="003F0F94"/>
    <w:rsid w:val="003F2D71"/>
    <w:rsid w:val="003F3E3B"/>
    <w:rsid w:val="003F3E72"/>
    <w:rsid w:val="003F63CE"/>
    <w:rsid w:val="003F6AA2"/>
    <w:rsid w:val="003F72CA"/>
    <w:rsid w:val="003F7325"/>
    <w:rsid w:val="003F77CA"/>
    <w:rsid w:val="003F7870"/>
    <w:rsid w:val="00400288"/>
    <w:rsid w:val="0040251B"/>
    <w:rsid w:val="00402828"/>
    <w:rsid w:val="00403788"/>
    <w:rsid w:val="004043B3"/>
    <w:rsid w:val="004063B5"/>
    <w:rsid w:val="00406AC3"/>
    <w:rsid w:val="0041019F"/>
    <w:rsid w:val="0041023D"/>
    <w:rsid w:val="00412A68"/>
    <w:rsid w:val="00413226"/>
    <w:rsid w:val="004150B6"/>
    <w:rsid w:val="00415575"/>
    <w:rsid w:val="00415D57"/>
    <w:rsid w:val="0041608A"/>
    <w:rsid w:val="004165B7"/>
    <w:rsid w:val="00417B80"/>
    <w:rsid w:val="00417C6C"/>
    <w:rsid w:val="00420003"/>
    <w:rsid w:val="0042300D"/>
    <w:rsid w:val="00423893"/>
    <w:rsid w:val="00423EB4"/>
    <w:rsid w:val="004249A5"/>
    <w:rsid w:val="00425626"/>
    <w:rsid w:val="00426680"/>
    <w:rsid w:val="0042722E"/>
    <w:rsid w:val="0042795C"/>
    <w:rsid w:val="00427CFA"/>
    <w:rsid w:val="004302C9"/>
    <w:rsid w:val="0043070D"/>
    <w:rsid w:val="00431E0A"/>
    <w:rsid w:val="00432184"/>
    <w:rsid w:val="00432914"/>
    <w:rsid w:val="00432F5C"/>
    <w:rsid w:val="0043434A"/>
    <w:rsid w:val="00436527"/>
    <w:rsid w:val="00436D1C"/>
    <w:rsid w:val="0044132A"/>
    <w:rsid w:val="00441F35"/>
    <w:rsid w:val="00442245"/>
    <w:rsid w:val="00442B26"/>
    <w:rsid w:val="00443070"/>
    <w:rsid w:val="00443577"/>
    <w:rsid w:val="00445045"/>
    <w:rsid w:val="00445FB1"/>
    <w:rsid w:val="00446EBF"/>
    <w:rsid w:val="00446F0F"/>
    <w:rsid w:val="00447DBD"/>
    <w:rsid w:val="00450347"/>
    <w:rsid w:val="00450DC1"/>
    <w:rsid w:val="00452A74"/>
    <w:rsid w:val="00452F4D"/>
    <w:rsid w:val="0045391A"/>
    <w:rsid w:val="00453DD7"/>
    <w:rsid w:val="004568D8"/>
    <w:rsid w:val="00457930"/>
    <w:rsid w:val="0046035D"/>
    <w:rsid w:val="004609AF"/>
    <w:rsid w:val="00461ACE"/>
    <w:rsid w:val="00463049"/>
    <w:rsid w:val="00463C96"/>
    <w:rsid w:val="00464C9E"/>
    <w:rsid w:val="004650AF"/>
    <w:rsid w:val="0046523D"/>
    <w:rsid w:val="00466F05"/>
    <w:rsid w:val="004671AC"/>
    <w:rsid w:val="00470F0E"/>
    <w:rsid w:val="00472EE2"/>
    <w:rsid w:val="00476AF4"/>
    <w:rsid w:val="0047725F"/>
    <w:rsid w:val="0048154A"/>
    <w:rsid w:val="00481804"/>
    <w:rsid w:val="00481A7A"/>
    <w:rsid w:val="004824DC"/>
    <w:rsid w:val="00483406"/>
    <w:rsid w:val="00484791"/>
    <w:rsid w:val="00485AEE"/>
    <w:rsid w:val="0048631C"/>
    <w:rsid w:val="004864EB"/>
    <w:rsid w:val="0048714F"/>
    <w:rsid w:val="00490056"/>
    <w:rsid w:val="004909A0"/>
    <w:rsid w:val="00490BEF"/>
    <w:rsid w:val="00492EDB"/>
    <w:rsid w:val="00493C14"/>
    <w:rsid w:val="00494687"/>
    <w:rsid w:val="00494C21"/>
    <w:rsid w:val="00494CFA"/>
    <w:rsid w:val="004950D9"/>
    <w:rsid w:val="004961CA"/>
    <w:rsid w:val="0049751C"/>
    <w:rsid w:val="004A0189"/>
    <w:rsid w:val="004A3063"/>
    <w:rsid w:val="004A3B07"/>
    <w:rsid w:val="004A3D79"/>
    <w:rsid w:val="004A47D8"/>
    <w:rsid w:val="004A5840"/>
    <w:rsid w:val="004A5DB2"/>
    <w:rsid w:val="004A5F55"/>
    <w:rsid w:val="004A69EF"/>
    <w:rsid w:val="004A6BBF"/>
    <w:rsid w:val="004A7E7D"/>
    <w:rsid w:val="004B0A00"/>
    <w:rsid w:val="004B1702"/>
    <w:rsid w:val="004B18B0"/>
    <w:rsid w:val="004B253D"/>
    <w:rsid w:val="004B276D"/>
    <w:rsid w:val="004B39C0"/>
    <w:rsid w:val="004B5E0B"/>
    <w:rsid w:val="004B6153"/>
    <w:rsid w:val="004B62B1"/>
    <w:rsid w:val="004B7108"/>
    <w:rsid w:val="004B7130"/>
    <w:rsid w:val="004B7589"/>
    <w:rsid w:val="004B7C6D"/>
    <w:rsid w:val="004C1135"/>
    <w:rsid w:val="004C1F60"/>
    <w:rsid w:val="004C2BF2"/>
    <w:rsid w:val="004C3402"/>
    <w:rsid w:val="004C3A79"/>
    <w:rsid w:val="004C5157"/>
    <w:rsid w:val="004C51E1"/>
    <w:rsid w:val="004C651F"/>
    <w:rsid w:val="004D0082"/>
    <w:rsid w:val="004D1274"/>
    <w:rsid w:val="004D1519"/>
    <w:rsid w:val="004D1F02"/>
    <w:rsid w:val="004D236A"/>
    <w:rsid w:val="004D2AEE"/>
    <w:rsid w:val="004D2D75"/>
    <w:rsid w:val="004D4F5C"/>
    <w:rsid w:val="004D6AE3"/>
    <w:rsid w:val="004D7549"/>
    <w:rsid w:val="004E05A8"/>
    <w:rsid w:val="004E11A5"/>
    <w:rsid w:val="004E1316"/>
    <w:rsid w:val="004E2082"/>
    <w:rsid w:val="004E26E4"/>
    <w:rsid w:val="004E3691"/>
    <w:rsid w:val="004E458F"/>
    <w:rsid w:val="004E5CA0"/>
    <w:rsid w:val="004E6D7B"/>
    <w:rsid w:val="004F25DB"/>
    <w:rsid w:val="004F2FC5"/>
    <w:rsid w:val="004F3F01"/>
    <w:rsid w:val="004F45BF"/>
    <w:rsid w:val="004F5667"/>
    <w:rsid w:val="004F6003"/>
    <w:rsid w:val="004F682E"/>
    <w:rsid w:val="004F758E"/>
    <w:rsid w:val="004F7AA2"/>
    <w:rsid w:val="00502346"/>
    <w:rsid w:val="00502A2D"/>
    <w:rsid w:val="00503889"/>
    <w:rsid w:val="0050524D"/>
    <w:rsid w:val="0050613F"/>
    <w:rsid w:val="0050632E"/>
    <w:rsid w:val="00506913"/>
    <w:rsid w:val="00507020"/>
    <w:rsid w:val="00507648"/>
    <w:rsid w:val="005101BF"/>
    <w:rsid w:val="00510F9B"/>
    <w:rsid w:val="00511C15"/>
    <w:rsid w:val="005132D6"/>
    <w:rsid w:val="005147B3"/>
    <w:rsid w:val="00515909"/>
    <w:rsid w:val="005169E5"/>
    <w:rsid w:val="00517034"/>
    <w:rsid w:val="00522EF1"/>
    <w:rsid w:val="00522F6C"/>
    <w:rsid w:val="00524437"/>
    <w:rsid w:val="005247FE"/>
    <w:rsid w:val="00524B42"/>
    <w:rsid w:val="00525DE0"/>
    <w:rsid w:val="00525FD1"/>
    <w:rsid w:val="00526B87"/>
    <w:rsid w:val="00526DB6"/>
    <w:rsid w:val="005276D1"/>
    <w:rsid w:val="00530BB0"/>
    <w:rsid w:val="00532AAF"/>
    <w:rsid w:val="00536D39"/>
    <w:rsid w:val="0054016D"/>
    <w:rsid w:val="00541157"/>
    <w:rsid w:val="00541891"/>
    <w:rsid w:val="00542AC4"/>
    <w:rsid w:val="00542AF2"/>
    <w:rsid w:val="00542EF0"/>
    <w:rsid w:val="005457BE"/>
    <w:rsid w:val="00545F11"/>
    <w:rsid w:val="00546D49"/>
    <w:rsid w:val="00547948"/>
    <w:rsid w:val="005505E6"/>
    <w:rsid w:val="00550C2E"/>
    <w:rsid w:val="0055255B"/>
    <w:rsid w:val="00552565"/>
    <w:rsid w:val="00553442"/>
    <w:rsid w:val="00554329"/>
    <w:rsid w:val="00554A00"/>
    <w:rsid w:val="005561B9"/>
    <w:rsid w:val="00556CA5"/>
    <w:rsid w:val="00560BA5"/>
    <w:rsid w:val="0056103B"/>
    <w:rsid w:val="00563E81"/>
    <w:rsid w:val="00564144"/>
    <w:rsid w:val="00566D29"/>
    <w:rsid w:val="0056765A"/>
    <w:rsid w:val="0056779C"/>
    <w:rsid w:val="005707CC"/>
    <w:rsid w:val="00570982"/>
    <w:rsid w:val="00570E10"/>
    <w:rsid w:val="00571504"/>
    <w:rsid w:val="0057195B"/>
    <w:rsid w:val="005720C2"/>
    <w:rsid w:val="00572226"/>
    <w:rsid w:val="00572AF5"/>
    <w:rsid w:val="0057353A"/>
    <w:rsid w:val="005737C5"/>
    <w:rsid w:val="00573C32"/>
    <w:rsid w:val="005748AE"/>
    <w:rsid w:val="005754CC"/>
    <w:rsid w:val="0057700D"/>
    <w:rsid w:val="00577340"/>
    <w:rsid w:val="00577C44"/>
    <w:rsid w:val="00577D12"/>
    <w:rsid w:val="005801C2"/>
    <w:rsid w:val="005802B0"/>
    <w:rsid w:val="00581377"/>
    <w:rsid w:val="00582B07"/>
    <w:rsid w:val="00582C7B"/>
    <w:rsid w:val="00585236"/>
    <w:rsid w:val="00586D3B"/>
    <w:rsid w:val="00586D69"/>
    <w:rsid w:val="00587DD0"/>
    <w:rsid w:val="005904F3"/>
    <w:rsid w:val="0059053F"/>
    <w:rsid w:val="00590597"/>
    <w:rsid w:val="005923DD"/>
    <w:rsid w:val="005943C2"/>
    <w:rsid w:val="00595F84"/>
    <w:rsid w:val="005A1863"/>
    <w:rsid w:val="005A2C1C"/>
    <w:rsid w:val="005A3717"/>
    <w:rsid w:val="005A48E3"/>
    <w:rsid w:val="005A4E8E"/>
    <w:rsid w:val="005A4FC0"/>
    <w:rsid w:val="005A5820"/>
    <w:rsid w:val="005A67AA"/>
    <w:rsid w:val="005A67F1"/>
    <w:rsid w:val="005A7A2C"/>
    <w:rsid w:val="005B0619"/>
    <w:rsid w:val="005B0BC8"/>
    <w:rsid w:val="005B0CC7"/>
    <w:rsid w:val="005B0E71"/>
    <w:rsid w:val="005B23EE"/>
    <w:rsid w:val="005B4249"/>
    <w:rsid w:val="005B6593"/>
    <w:rsid w:val="005C1189"/>
    <w:rsid w:val="005C129F"/>
    <w:rsid w:val="005C1948"/>
    <w:rsid w:val="005C1C6B"/>
    <w:rsid w:val="005C1E50"/>
    <w:rsid w:val="005C3140"/>
    <w:rsid w:val="005C3591"/>
    <w:rsid w:val="005C363E"/>
    <w:rsid w:val="005C37C2"/>
    <w:rsid w:val="005C3883"/>
    <w:rsid w:val="005C389C"/>
    <w:rsid w:val="005C3973"/>
    <w:rsid w:val="005C4717"/>
    <w:rsid w:val="005C4912"/>
    <w:rsid w:val="005C7A71"/>
    <w:rsid w:val="005D0D4B"/>
    <w:rsid w:val="005D0E9B"/>
    <w:rsid w:val="005D20B0"/>
    <w:rsid w:val="005D2CC7"/>
    <w:rsid w:val="005D2E07"/>
    <w:rsid w:val="005D5186"/>
    <w:rsid w:val="005D6341"/>
    <w:rsid w:val="005D6EE2"/>
    <w:rsid w:val="005D71C0"/>
    <w:rsid w:val="005D74DD"/>
    <w:rsid w:val="005E0D95"/>
    <w:rsid w:val="005E2D05"/>
    <w:rsid w:val="005E355E"/>
    <w:rsid w:val="005E3714"/>
    <w:rsid w:val="005E39F0"/>
    <w:rsid w:val="005E4DFF"/>
    <w:rsid w:val="005E4EEF"/>
    <w:rsid w:val="005E52B9"/>
    <w:rsid w:val="005E64F8"/>
    <w:rsid w:val="005E6C26"/>
    <w:rsid w:val="005E7F75"/>
    <w:rsid w:val="005F028C"/>
    <w:rsid w:val="005F2869"/>
    <w:rsid w:val="005F2B0D"/>
    <w:rsid w:val="005F3183"/>
    <w:rsid w:val="005F339C"/>
    <w:rsid w:val="005F3645"/>
    <w:rsid w:val="005F3D11"/>
    <w:rsid w:val="005F3D7F"/>
    <w:rsid w:val="005F3FB7"/>
    <w:rsid w:val="005F4B7F"/>
    <w:rsid w:val="005F4C13"/>
    <w:rsid w:val="005F5803"/>
    <w:rsid w:val="005F6D71"/>
    <w:rsid w:val="0060057A"/>
    <w:rsid w:val="00601A70"/>
    <w:rsid w:val="006029D2"/>
    <w:rsid w:val="00602AED"/>
    <w:rsid w:val="0060347A"/>
    <w:rsid w:val="00604D76"/>
    <w:rsid w:val="00604E1A"/>
    <w:rsid w:val="00605A20"/>
    <w:rsid w:val="00607391"/>
    <w:rsid w:val="0061074F"/>
    <w:rsid w:val="00611F39"/>
    <w:rsid w:val="00612930"/>
    <w:rsid w:val="00614F20"/>
    <w:rsid w:val="00615013"/>
    <w:rsid w:val="0061549B"/>
    <w:rsid w:val="00615508"/>
    <w:rsid w:val="00616A1F"/>
    <w:rsid w:val="00616CAD"/>
    <w:rsid w:val="0061700C"/>
    <w:rsid w:val="00617B45"/>
    <w:rsid w:val="00617CA4"/>
    <w:rsid w:val="00621001"/>
    <w:rsid w:val="00621A7B"/>
    <w:rsid w:val="006228A7"/>
    <w:rsid w:val="006231D1"/>
    <w:rsid w:val="00623209"/>
    <w:rsid w:val="0062334B"/>
    <w:rsid w:val="00623AE9"/>
    <w:rsid w:val="00623E32"/>
    <w:rsid w:val="00623EE2"/>
    <w:rsid w:val="00630447"/>
    <w:rsid w:val="00630A87"/>
    <w:rsid w:val="00631928"/>
    <w:rsid w:val="00631FFB"/>
    <w:rsid w:val="00633C52"/>
    <w:rsid w:val="00633F08"/>
    <w:rsid w:val="00635E3F"/>
    <w:rsid w:val="0063653F"/>
    <w:rsid w:val="0064110D"/>
    <w:rsid w:val="006415D0"/>
    <w:rsid w:val="00641E66"/>
    <w:rsid w:val="00642F14"/>
    <w:rsid w:val="006430AB"/>
    <w:rsid w:val="00643FBF"/>
    <w:rsid w:val="00644505"/>
    <w:rsid w:val="006446DD"/>
    <w:rsid w:val="00645F81"/>
    <w:rsid w:val="006467CF"/>
    <w:rsid w:val="00647EE6"/>
    <w:rsid w:val="006503D5"/>
    <w:rsid w:val="00650ABC"/>
    <w:rsid w:val="00652776"/>
    <w:rsid w:val="00652B61"/>
    <w:rsid w:val="00653458"/>
    <w:rsid w:val="006538E2"/>
    <w:rsid w:val="00655973"/>
    <w:rsid w:val="00656739"/>
    <w:rsid w:val="00656806"/>
    <w:rsid w:val="00656C69"/>
    <w:rsid w:val="00660BA8"/>
    <w:rsid w:val="00661AA8"/>
    <w:rsid w:val="006634DC"/>
    <w:rsid w:val="0066360C"/>
    <w:rsid w:val="00663FB1"/>
    <w:rsid w:val="006642D8"/>
    <w:rsid w:val="00666550"/>
    <w:rsid w:val="006670F1"/>
    <w:rsid w:val="006672FF"/>
    <w:rsid w:val="00667ECC"/>
    <w:rsid w:val="0067265E"/>
    <w:rsid w:val="00672692"/>
    <w:rsid w:val="0067321C"/>
    <w:rsid w:val="00675262"/>
    <w:rsid w:val="0067571B"/>
    <w:rsid w:val="00676104"/>
    <w:rsid w:val="0067710E"/>
    <w:rsid w:val="006813A7"/>
    <w:rsid w:val="00682977"/>
    <w:rsid w:val="006832E6"/>
    <w:rsid w:val="00684463"/>
    <w:rsid w:val="0068450C"/>
    <w:rsid w:val="00685A27"/>
    <w:rsid w:val="0068789B"/>
    <w:rsid w:val="00687ED6"/>
    <w:rsid w:val="00690285"/>
    <w:rsid w:val="00690736"/>
    <w:rsid w:val="00692227"/>
    <w:rsid w:val="00692284"/>
    <w:rsid w:val="0069488A"/>
    <w:rsid w:val="00695C54"/>
    <w:rsid w:val="006966CC"/>
    <w:rsid w:val="006968D8"/>
    <w:rsid w:val="006969C7"/>
    <w:rsid w:val="00697DB7"/>
    <w:rsid w:val="00697EBB"/>
    <w:rsid w:val="006A5D52"/>
    <w:rsid w:val="006A7EA6"/>
    <w:rsid w:val="006B27ED"/>
    <w:rsid w:val="006B2E9F"/>
    <w:rsid w:val="006B3197"/>
    <w:rsid w:val="006B39C9"/>
    <w:rsid w:val="006B4618"/>
    <w:rsid w:val="006B493E"/>
    <w:rsid w:val="006B4CFB"/>
    <w:rsid w:val="006B4D91"/>
    <w:rsid w:val="006B4DAB"/>
    <w:rsid w:val="006B4FF1"/>
    <w:rsid w:val="006B6ACD"/>
    <w:rsid w:val="006C06DB"/>
    <w:rsid w:val="006C144C"/>
    <w:rsid w:val="006C173B"/>
    <w:rsid w:val="006C2EE7"/>
    <w:rsid w:val="006C5412"/>
    <w:rsid w:val="006C57B9"/>
    <w:rsid w:val="006C5F2A"/>
    <w:rsid w:val="006C6428"/>
    <w:rsid w:val="006C64D0"/>
    <w:rsid w:val="006C6CE1"/>
    <w:rsid w:val="006C7725"/>
    <w:rsid w:val="006D04A9"/>
    <w:rsid w:val="006D196A"/>
    <w:rsid w:val="006D268C"/>
    <w:rsid w:val="006D747E"/>
    <w:rsid w:val="006E1925"/>
    <w:rsid w:val="006E2F27"/>
    <w:rsid w:val="006E3608"/>
    <w:rsid w:val="006E48AF"/>
    <w:rsid w:val="006E5E2A"/>
    <w:rsid w:val="006E63BA"/>
    <w:rsid w:val="006E73CE"/>
    <w:rsid w:val="006E770D"/>
    <w:rsid w:val="006E7EDD"/>
    <w:rsid w:val="006F0025"/>
    <w:rsid w:val="006F1301"/>
    <w:rsid w:val="006F148A"/>
    <w:rsid w:val="006F2024"/>
    <w:rsid w:val="006F2A8B"/>
    <w:rsid w:val="006F2DCC"/>
    <w:rsid w:val="006F378A"/>
    <w:rsid w:val="006F4466"/>
    <w:rsid w:val="006F566B"/>
    <w:rsid w:val="006F65E4"/>
    <w:rsid w:val="006F7301"/>
    <w:rsid w:val="006F79F7"/>
    <w:rsid w:val="006F7EB7"/>
    <w:rsid w:val="007003C0"/>
    <w:rsid w:val="0070292A"/>
    <w:rsid w:val="00707D72"/>
    <w:rsid w:val="007110CF"/>
    <w:rsid w:val="00711BA0"/>
    <w:rsid w:val="00712B41"/>
    <w:rsid w:val="00712EC9"/>
    <w:rsid w:val="007153D2"/>
    <w:rsid w:val="00715A6F"/>
    <w:rsid w:val="00717B30"/>
    <w:rsid w:val="00717DC1"/>
    <w:rsid w:val="007211BB"/>
    <w:rsid w:val="0072132B"/>
    <w:rsid w:val="0072214D"/>
    <w:rsid w:val="00722A41"/>
    <w:rsid w:val="00723487"/>
    <w:rsid w:val="00725218"/>
    <w:rsid w:val="00725C8A"/>
    <w:rsid w:val="00726C66"/>
    <w:rsid w:val="007277DE"/>
    <w:rsid w:val="007304DB"/>
    <w:rsid w:val="007314C2"/>
    <w:rsid w:val="00731D03"/>
    <w:rsid w:val="007342BC"/>
    <w:rsid w:val="0073475B"/>
    <w:rsid w:val="00735891"/>
    <w:rsid w:val="00736A5F"/>
    <w:rsid w:val="00737516"/>
    <w:rsid w:val="00737B42"/>
    <w:rsid w:val="00737B7F"/>
    <w:rsid w:val="00737BAC"/>
    <w:rsid w:val="00737C57"/>
    <w:rsid w:val="00740567"/>
    <w:rsid w:val="0074075B"/>
    <w:rsid w:val="007412E4"/>
    <w:rsid w:val="00741537"/>
    <w:rsid w:val="007416B9"/>
    <w:rsid w:val="00743204"/>
    <w:rsid w:val="00744C10"/>
    <w:rsid w:val="00746C44"/>
    <w:rsid w:val="0074795F"/>
    <w:rsid w:val="00747B0F"/>
    <w:rsid w:val="00747CD9"/>
    <w:rsid w:val="00747F9B"/>
    <w:rsid w:val="00750508"/>
    <w:rsid w:val="0075097D"/>
    <w:rsid w:val="007512DC"/>
    <w:rsid w:val="0075210D"/>
    <w:rsid w:val="00753537"/>
    <w:rsid w:val="00753BF3"/>
    <w:rsid w:val="007541F7"/>
    <w:rsid w:val="0075585C"/>
    <w:rsid w:val="00756528"/>
    <w:rsid w:val="007573E9"/>
    <w:rsid w:val="007620DE"/>
    <w:rsid w:val="007623CF"/>
    <w:rsid w:val="007626CA"/>
    <w:rsid w:val="00762B83"/>
    <w:rsid w:val="0076329D"/>
    <w:rsid w:val="00764E77"/>
    <w:rsid w:val="00766356"/>
    <w:rsid w:val="0076679F"/>
    <w:rsid w:val="00767338"/>
    <w:rsid w:val="007677FA"/>
    <w:rsid w:val="00767AC9"/>
    <w:rsid w:val="00771635"/>
    <w:rsid w:val="007720BC"/>
    <w:rsid w:val="00772D62"/>
    <w:rsid w:val="007737C3"/>
    <w:rsid w:val="0077398E"/>
    <w:rsid w:val="00774962"/>
    <w:rsid w:val="00774B12"/>
    <w:rsid w:val="0077516D"/>
    <w:rsid w:val="00775798"/>
    <w:rsid w:val="00777C17"/>
    <w:rsid w:val="007800CC"/>
    <w:rsid w:val="00780E70"/>
    <w:rsid w:val="00782477"/>
    <w:rsid w:val="00784408"/>
    <w:rsid w:val="0078548B"/>
    <w:rsid w:val="00787A2D"/>
    <w:rsid w:val="00787DE1"/>
    <w:rsid w:val="00790520"/>
    <w:rsid w:val="007909A9"/>
    <w:rsid w:val="00790D30"/>
    <w:rsid w:val="00791D77"/>
    <w:rsid w:val="007923D5"/>
    <w:rsid w:val="00793935"/>
    <w:rsid w:val="00793B9F"/>
    <w:rsid w:val="00796DFB"/>
    <w:rsid w:val="00796E78"/>
    <w:rsid w:val="007976B9"/>
    <w:rsid w:val="007A0305"/>
    <w:rsid w:val="007A0590"/>
    <w:rsid w:val="007A1A42"/>
    <w:rsid w:val="007A2AC3"/>
    <w:rsid w:val="007A36CB"/>
    <w:rsid w:val="007A3B2B"/>
    <w:rsid w:val="007A3D8F"/>
    <w:rsid w:val="007A3DA3"/>
    <w:rsid w:val="007A4586"/>
    <w:rsid w:val="007A51EE"/>
    <w:rsid w:val="007A537D"/>
    <w:rsid w:val="007A7209"/>
    <w:rsid w:val="007A7744"/>
    <w:rsid w:val="007B1350"/>
    <w:rsid w:val="007B13CA"/>
    <w:rsid w:val="007B19A6"/>
    <w:rsid w:val="007B2B8F"/>
    <w:rsid w:val="007B388E"/>
    <w:rsid w:val="007B45EB"/>
    <w:rsid w:val="007B483C"/>
    <w:rsid w:val="007B4BEB"/>
    <w:rsid w:val="007C0EA0"/>
    <w:rsid w:val="007C21CE"/>
    <w:rsid w:val="007C2449"/>
    <w:rsid w:val="007C292D"/>
    <w:rsid w:val="007C4266"/>
    <w:rsid w:val="007C6BA8"/>
    <w:rsid w:val="007C7804"/>
    <w:rsid w:val="007D0367"/>
    <w:rsid w:val="007D0F66"/>
    <w:rsid w:val="007D1889"/>
    <w:rsid w:val="007D2888"/>
    <w:rsid w:val="007D6CB4"/>
    <w:rsid w:val="007D7258"/>
    <w:rsid w:val="007D7B93"/>
    <w:rsid w:val="007E00A6"/>
    <w:rsid w:val="007E0605"/>
    <w:rsid w:val="007E0F02"/>
    <w:rsid w:val="007E18D5"/>
    <w:rsid w:val="007E1BA9"/>
    <w:rsid w:val="007E1D20"/>
    <w:rsid w:val="007E1E8E"/>
    <w:rsid w:val="007E491C"/>
    <w:rsid w:val="007E4B11"/>
    <w:rsid w:val="007E4CC4"/>
    <w:rsid w:val="007E5102"/>
    <w:rsid w:val="007E56C7"/>
    <w:rsid w:val="007E5F2D"/>
    <w:rsid w:val="007E60B0"/>
    <w:rsid w:val="007E6FC2"/>
    <w:rsid w:val="007E7F2C"/>
    <w:rsid w:val="007F1C13"/>
    <w:rsid w:val="007F24B0"/>
    <w:rsid w:val="007F316D"/>
    <w:rsid w:val="007F395A"/>
    <w:rsid w:val="007F55D2"/>
    <w:rsid w:val="007F57EA"/>
    <w:rsid w:val="007F6EEB"/>
    <w:rsid w:val="007F7247"/>
    <w:rsid w:val="007F7F15"/>
    <w:rsid w:val="008001AD"/>
    <w:rsid w:val="008004B9"/>
    <w:rsid w:val="00803205"/>
    <w:rsid w:val="0080329C"/>
    <w:rsid w:val="008032AD"/>
    <w:rsid w:val="00804A21"/>
    <w:rsid w:val="00804D51"/>
    <w:rsid w:val="00806352"/>
    <w:rsid w:val="00806F98"/>
    <w:rsid w:val="0080722C"/>
    <w:rsid w:val="00810708"/>
    <w:rsid w:val="008123C7"/>
    <w:rsid w:val="00812524"/>
    <w:rsid w:val="00813304"/>
    <w:rsid w:val="00813B1F"/>
    <w:rsid w:val="00813CAC"/>
    <w:rsid w:val="00815EB4"/>
    <w:rsid w:val="00816766"/>
    <w:rsid w:val="00816B07"/>
    <w:rsid w:val="008179DA"/>
    <w:rsid w:val="008202C1"/>
    <w:rsid w:val="008212CF"/>
    <w:rsid w:val="008220DB"/>
    <w:rsid w:val="008226D3"/>
    <w:rsid w:val="008236B2"/>
    <w:rsid w:val="00824BBE"/>
    <w:rsid w:val="00824BD8"/>
    <w:rsid w:val="008250F6"/>
    <w:rsid w:val="008253A7"/>
    <w:rsid w:val="00826FA8"/>
    <w:rsid w:val="00827FBF"/>
    <w:rsid w:val="00830DDD"/>
    <w:rsid w:val="008319AA"/>
    <w:rsid w:val="008334FF"/>
    <w:rsid w:val="00833DF5"/>
    <w:rsid w:val="008345D7"/>
    <w:rsid w:val="00834E41"/>
    <w:rsid w:val="008350EB"/>
    <w:rsid w:val="00835EB1"/>
    <w:rsid w:val="00835F6B"/>
    <w:rsid w:val="00836D2B"/>
    <w:rsid w:val="00836DE3"/>
    <w:rsid w:val="0083756E"/>
    <w:rsid w:val="00840C5E"/>
    <w:rsid w:val="00843878"/>
    <w:rsid w:val="00844997"/>
    <w:rsid w:val="00844FDB"/>
    <w:rsid w:val="008464B2"/>
    <w:rsid w:val="00846AC7"/>
    <w:rsid w:val="00846B94"/>
    <w:rsid w:val="008470DE"/>
    <w:rsid w:val="008504C0"/>
    <w:rsid w:val="0085053C"/>
    <w:rsid w:val="00850DBE"/>
    <w:rsid w:val="00850E13"/>
    <w:rsid w:val="00852174"/>
    <w:rsid w:val="008529A3"/>
    <w:rsid w:val="00852B8F"/>
    <w:rsid w:val="00852E44"/>
    <w:rsid w:val="0085438B"/>
    <w:rsid w:val="00854C51"/>
    <w:rsid w:val="00856A48"/>
    <w:rsid w:val="00857BA5"/>
    <w:rsid w:val="00857D74"/>
    <w:rsid w:val="008600FD"/>
    <w:rsid w:val="00860123"/>
    <w:rsid w:val="0086086B"/>
    <w:rsid w:val="00861297"/>
    <w:rsid w:val="00861B97"/>
    <w:rsid w:val="00862BE9"/>
    <w:rsid w:val="008638D2"/>
    <w:rsid w:val="00864E0D"/>
    <w:rsid w:val="00865027"/>
    <w:rsid w:val="00865203"/>
    <w:rsid w:val="0086557D"/>
    <w:rsid w:val="00867C49"/>
    <w:rsid w:val="0087097E"/>
    <w:rsid w:val="00871484"/>
    <w:rsid w:val="00873239"/>
    <w:rsid w:val="008734E0"/>
    <w:rsid w:val="0087365A"/>
    <w:rsid w:val="00874F0B"/>
    <w:rsid w:val="0087573C"/>
    <w:rsid w:val="00876FD8"/>
    <w:rsid w:val="00877F9D"/>
    <w:rsid w:val="00880188"/>
    <w:rsid w:val="00880ACC"/>
    <w:rsid w:val="0088114D"/>
    <w:rsid w:val="008814A8"/>
    <w:rsid w:val="00881D2E"/>
    <w:rsid w:val="00883012"/>
    <w:rsid w:val="00884844"/>
    <w:rsid w:val="00885A68"/>
    <w:rsid w:val="008873F2"/>
    <w:rsid w:val="0088769E"/>
    <w:rsid w:val="0089041C"/>
    <w:rsid w:val="00890B34"/>
    <w:rsid w:val="00892B60"/>
    <w:rsid w:val="00893960"/>
    <w:rsid w:val="00894299"/>
    <w:rsid w:val="00894411"/>
    <w:rsid w:val="00894A68"/>
    <w:rsid w:val="0089558A"/>
    <w:rsid w:val="00895949"/>
    <w:rsid w:val="008964F4"/>
    <w:rsid w:val="0089789D"/>
    <w:rsid w:val="00897AD6"/>
    <w:rsid w:val="008A1131"/>
    <w:rsid w:val="008A1B65"/>
    <w:rsid w:val="008A1F56"/>
    <w:rsid w:val="008A216E"/>
    <w:rsid w:val="008A370D"/>
    <w:rsid w:val="008A3E27"/>
    <w:rsid w:val="008A3EDD"/>
    <w:rsid w:val="008A49D1"/>
    <w:rsid w:val="008A539C"/>
    <w:rsid w:val="008A5948"/>
    <w:rsid w:val="008A5CFD"/>
    <w:rsid w:val="008A6E05"/>
    <w:rsid w:val="008A715D"/>
    <w:rsid w:val="008A7DD4"/>
    <w:rsid w:val="008B03A2"/>
    <w:rsid w:val="008B084F"/>
    <w:rsid w:val="008B1C88"/>
    <w:rsid w:val="008B25F4"/>
    <w:rsid w:val="008B29B8"/>
    <w:rsid w:val="008B330E"/>
    <w:rsid w:val="008B3416"/>
    <w:rsid w:val="008B40EF"/>
    <w:rsid w:val="008B4657"/>
    <w:rsid w:val="008B49FB"/>
    <w:rsid w:val="008B63C1"/>
    <w:rsid w:val="008B6BEC"/>
    <w:rsid w:val="008B74FF"/>
    <w:rsid w:val="008C07C8"/>
    <w:rsid w:val="008C1236"/>
    <w:rsid w:val="008C2512"/>
    <w:rsid w:val="008C2544"/>
    <w:rsid w:val="008C256A"/>
    <w:rsid w:val="008C25B7"/>
    <w:rsid w:val="008C2A76"/>
    <w:rsid w:val="008C3176"/>
    <w:rsid w:val="008C3232"/>
    <w:rsid w:val="008C3C81"/>
    <w:rsid w:val="008C3DCB"/>
    <w:rsid w:val="008C4B18"/>
    <w:rsid w:val="008C5EFE"/>
    <w:rsid w:val="008C633C"/>
    <w:rsid w:val="008D00B1"/>
    <w:rsid w:val="008D094D"/>
    <w:rsid w:val="008D0B16"/>
    <w:rsid w:val="008D0DEF"/>
    <w:rsid w:val="008D0F19"/>
    <w:rsid w:val="008D1474"/>
    <w:rsid w:val="008D1A57"/>
    <w:rsid w:val="008D1B0B"/>
    <w:rsid w:val="008D32F2"/>
    <w:rsid w:val="008D3B6B"/>
    <w:rsid w:val="008D44A5"/>
    <w:rsid w:val="008D6881"/>
    <w:rsid w:val="008D6ABA"/>
    <w:rsid w:val="008D6B53"/>
    <w:rsid w:val="008D6D1F"/>
    <w:rsid w:val="008D6EFB"/>
    <w:rsid w:val="008D7E3B"/>
    <w:rsid w:val="008E110A"/>
    <w:rsid w:val="008E37B4"/>
    <w:rsid w:val="008E39A7"/>
    <w:rsid w:val="008E454C"/>
    <w:rsid w:val="008E6326"/>
    <w:rsid w:val="008E66BD"/>
    <w:rsid w:val="008E7BEF"/>
    <w:rsid w:val="008F0B6D"/>
    <w:rsid w:val="008F2969"/>
    <w:rsid w:val="008F3033"/>
    <w:rsid w:val="008F31BD"/>
    <w:rsid w:val="008F752E"/>
    <w:rsid w:val="008F7B27"/>
    <w:rsid w:val="009000B5"/>
    <w:rsid w:val="00902ADF"/>
    <w:rsid w:val="0090414B"/>
    <w:rsid w:val="00905062"/>
    <w:rsid w:val="00905EAF"/>
    <w:rsid w:val="009068C4"/>
    <w:rsid w:val="009118C4"/>
    <w:rsid w:val="009126E2"/>
    <w:rsid w:val="00914735"/>
    <w:rsid w:val="00914B27"/>
    <w:rsid w:val="0091515C"/>
    <w:rsid w:val="0091553B"/>
    <w:rsid w:val="00916423"/>
    <w:rsid w:val="00916FF1"/>
    <w:rsid w:val="00917942"/>
    <w:rsid w:val="0092010D"/>
    <w:rsid w:val="0092054B"/>
    <w:rsid w:val="00920DF7"/>
    <w:rsid w:val="00921A86"/>
    <w:rsid w:val="00921B7A"/>
    <w:rsid w:val="00921F2F"/>
    <w:rsid w:val="009235B5"/>
    <w:rsid w:val="009250A1"/>
    <w:rsid w:val="00925235"/>
    <w:rsid w:val="00925EAD"/>
    <w:rsid w:val="00925EC7"/>
    <w:rsid w:val="00926B82"/>
    <w:rsid w:val="009278EC"/>
    <w:rsid w:val="00927B37"/>
    <w:rsid w:val="00930D7B"/>
    <w:rsid w:val="00930E9C"/>
    <w:rsid w:val="00931DB5"/>
    <w:rsid w:val="00932C66"/>
    <w:rsid w:val="0093443A"/>
    <w:rsid w:val="009364D1"/>
    <w:rsid w:val="00937CE5"/>
    <w:rsid w:val="00942CBE"/>
    <w:rsid w:val="00943E91"/>
    <w:rsid w:val="009443A5"/>
    <w:rsid w:val="00944990"/>
    <w:rsid w:val="0094750D"/>
    <w:rsid w:val="00950DC2"/>
    <w:rsid w:val="00952156"/>
    <w:rsid w:val="00952830"/>
    <w:rsid w:val="00953463"/>
    <w:rsid w:val="0095374F"/>
    <w:rsid w:val="00953940"/>
    <w:rsid w:val="00953B70"/>
    <w:rsid w:val="00953DEC"/>
    <w:rsid w:val="00955AFC"/>
    <w:rsid w:val="00957CB8"/>
    <w:rsid w:val="009600EA"/>
    <w:rsid w:val="0096342F"/>
    <w:rsid w:val="0096365F"/>
    <w:rsid w:val="00963BDF"/>
    <w:rsid w:val="0096462C"/>
    <w:rsid w:val="0096553C"/>
    <w:rsid w:val="00965BF0"/>
    <w:rsid w:val="00965EC6"/>
    <w:rsid w:val="009670D9"/>
    <w:rsid w:val="009671C2"/>
    <w:rsid w:val="00970019"/>
    <w:rsid w:val="00970F6F"/>
    <w:rsid w:val="0097121D"/>
    <w:rsid w:val="00972188"/>
    <w:rsid w:val="00972607"/>
    <w:rsid w:val="00972697"/>
    <w:rsid w:val="00974DC8"/>
    <w:rsid w:val="0097510C"/>
    <w:rsid w:val="009755A6"/>
    <w:rsid w:val="00976C7D"/>
    <w:rsid w:val="00976F08"/>
    <w:rsid w:val="009772F5"/>
    <w:rsid w:val="0098022B"/>
    <w:rsid w:val="00980C4D"/>
    <w:rsid w:val="0098180B"/>
    <w:rsid w:val="0098383B"/>
    <w:rsid w:val="00984C0B"/>
    <w:rsid w:val="00984E88"/>
    <w:rsid w:val="00986523"/>
    <w:rsid w:val="00986EAA"/>
    <w:rsid w:val="00987064"/>
    <w:rsid w:val="009875E5"/>
    <w:rsid w:val="0099118C"/>
    <w:rsid w:val="00991ED6"/>
    <w:rsid w:val="00992413"/>
    <w:rsid w:val="00992E67"/>
    <w:rsid w:val="009930B1"/>
    <w:rsid w:val="009948B2"/>
    <w:rsid w:val="00996520"/>
    <w:rsid w:val="009A00F3"/>
    <w:rsid w:val="009A0AD0"/>
    <w:rsid w:val="009A3F13"/>
    <w:rsid w:val="009A4E2A"/>
    <w:rsid w:val="009A55A8"/>
    <w:rsid w:val="009A5CD7"/>
    <w:rsid w:val="009A690A"/>
    <w:rsid w:val="009A72F1"/>
    <w:rsid w:val="009A7F77"/>
    <w:rsid w:val="009B0368"/>
    <w:rsid w:val="009B0852"/>
    <w:rsid w:val="009B2DAB"/>
    <w:rsid w:val="009B2DFC"/>
    <w:rsid w:val="009B2E28"/>
    <w:rsid w:val="009B32F1"/>
    <w:rsid w:val="009B34EF"/>
    <w:rsid w:val="009B381E"/>
    <w:rsid w:val="009B44D3"/>
    <w:rsid w:val="009B478D"/>
    <w:rsid w:val="009B5B27"/>
    <w:rsid w:val="009B6009"/>
    <w:rsid w:val="009B63CC"/>
    <w:rsid w:val="009B73FE"/>
    <w:rsid w:val="009C11E8"/>
    <w:rsid w:val="009C1332"/>
    <w:rsid w:val="009C2F92"/>
    <w:rsid w:val="009C3BE2"/>
    <w:rsid w:val="009C4CA6"/>
    <w:rsid w:val="009C4FFB"/>
    <w:rsid w:val="009C596C"/>
    <w:rsid w:val="009C5A49"/>
    <w:rsid w:val="009C5D80"/>
    <w:rsid w:val="009C6F99"/>
    <w:rsid w:val="009C7318"/>
    <w:rsid w:val="009C7E89"/>
    <w:rsid w:val="009D0151"/>
    <w:rsid w:val="009D08D7"/>
    <w:rsid w:val="009D2020"/>
    <w:rsid w:val="009D430F"/>
    <w:rsid w:val="009D489E"/>
    <w:rsid w:val="009D4E3F"/>
    <w:rsid w:val="009D5114"/>
    <w:rsid w:val="009D6830"/>
    <w:rsid w:val="009D6F49"/>
    <w:rsid w:val="009D7171"/>
    <w:rsid w:val="009D7B00"/>
    <w:rsid w:val="009E13F4"/>
    <w:rsid w:val="009E17A3"/>
    <w:rsid w:val="009E240D"/>
    <w:rsid w:val="009E27BC"/>
    <w:rsid w:val="009E4692"/>
    <w:rsid w:val="009E48DC"/>
    <w:rsid w:val="009E5809"/>
    <w:rsid w:val="009E7741"/>
    <w:rsid w:val="009F0190"/>
    <w:rsid w:val="009F065E"/>
    <w:rsid w:val="009F0D6C"/>
    <w:rsid w:val="009F0ECF"/>
    <w:rsid w:val="009F19C4"/>
    <w:rsid w:val="009F1D2B"/>
    <w:rsid w:val="009F2421"/>
    <w:rsid w:val="009F24CD"/>
    <w:rsid w:val="009F285E"/>
    <w:rsid w:val="009F296F"/>
    <w:rsid w:val="009F2B4D"/>
    <w:rsid w:val="009F4A71"/>
    <w:rsid w:val="009F599E"/>
    <w:rsid w:val="009F5C47"/>
    <w:rsid w:val="009F658D"/>
    <w:rsid w:val="009F6A95"/>
    <w:rsid w:val="009F6B63"/>
    <w:rsid w:val="009F7E88"/>
    <w:rsid w:val="009F7F07"/>
    <w:rsid w:val="00A0039D"/>
    <w:rsid w:val="00A017B4"/>
    <w:rsid w:val="00A026A1"/>
    <w:rsid w:val="00A034C7"/>
    <w:rsid w:val="00A03E84"/>
    <w:rsid w:val="00A041F9"/>
    <w:rsid w:val="00A04435"/>
    <w:rsid w:val="00A05333"/>
    <w:rsid w:val="00A060B7"/>
    <w:rsid w:val="00A06C5B"/>
    <w:rsid w:val="00A06D44"/>
    <w:rsid w:val="00A070B0"/>
    <w:rsid w:val="00A1021C"/>
    <w:rsid w:val="00A10C34"/>
    <w:rsid w:val="00A11691"/>
    <w:rsid w:val="00A126B3"/>
    <w:rsid w:val="00A12B4F"/>
    <w:rsid w:val="00A13AF6"/>
    <w:rsid w:val="00A14CDB"/>
    <w:rsid w:val="00A157D3"/>
    <w:rsid w:val="00A217EC"/>
    <w:rsid w:val="00A22825"/>
    <w:rsid w:val="00A23AB8"/>
    <w:rsid w:val="00A2441C"/>
    <w:rsid w:val="00A24EDF"/>
    <w:rsid w:val="00A2564A"/>
    <w:rsid w:val="00A26592"/>
    <w:rsid w:val="00A301AC"/>
    <w:rsid w:val="00A3044B"/>
    <w:rsid w:val="00A30D3F"/>
    <w:rsid w:val="00A30DE8"/>
    <w:rsid w:val="00A31660"/>
    <w:rsid w:val="00A329F6"/>
    <w:rsid w:val="00A32F9E"/>
    <w:rsid w:val="00A334F8"/>
    <w:rsid w:val="00A3362B"/>
    <w:rsid w:val="00A33AB5"/>
    <w:rsid w:val="00A33C5C"/>
    <w:rsid w:val="00A34928"/>
    <w:rsid w:val="00A35188"/>
    <w:rsid w:val="00A35F7B"/>
    <w:rsid w:val="00A3615E"/>
    <w:rsid w:val="00A3780C"/>
    <w:rsid w:val="00A401C4"/>
    <w:rsid w:val="00A40BA0"/>
    <w:rsid w:val="00A40D07"/>
    <w:rsid w:val="00A4239D"/>
    <w:rsid w:val="00A425CC"/>
    <w:rsid w:val="00A42BDD"/>
    <w:rsid w:val="00A4586C"/>
    <w:rsid w:val="00A45D8F"/>
    <w:rsid w:val="00A46232"/>
    <w:rsid w:val="00A46282"/>
    <w:rsid w:val="00A500BA"/>
    <w:rsid w:val="00A50342"/>
    <w:rsid w:val="00A50675"/>
    <w:rsid w:val="00A51FC9"/>
    <w:rsid w:val="00A5277A"/>
    <w:rsid w:val="00A5308B"/>
    <w:rsid w:val="00A5320F"/>
    <w:rsid w:val="00A536A3"/>
    <w:rsid w:val="00A55F4D"/>
    <w:rsid w:val="00A560D7"/>
    <w:rsid w:val="00A56F80"/>
    <w:rsid w:val="00A56FCF"/>
    <w:rsid w:val="00A57A72"/>
    <w:rsid w:val="00A60A27"/>
    <w:rsid w:val="00A60AC6"/>
    <w:rsid w:val="00A6102A"/>
    <w:rsid w:val="00A61467"/>
    <w:rsid w:val="00A6423C"/>
    <w:rsid w:val="00A65344"/>
    <w:rsid w:val="00A6535A"/>
    <w:rsid w:val="00A65381"/>
    <w:rsid w:val="00A653C1"/>
    <w:rsid w:val="00A655D0"/>
    <w:rsid w:val="00A65D51"/>
    <w:rsid w:val="00A66FC2"/>
    <w:rsid w:val="00A677F4"/>
    <w:rsid w:val="00A7135D"/>
    <w:rsid w:val="00A713C6"/>
    <w:rsid w:val="00A71CCC"/>
    <w:rsid w:val="00A7343D"/>
    <w:rsid w:val="00A7410E"/>
    <w:rsid w:val="00A74315"/>
    <w:rsid w:val="00A75864"/>
    <w:rsid w:val="00A75C0E"/>
    <w:rsid w:val="00A7669B"/>
    <w:rsid w:val="00A76B28"/>
    <w:rsid w:val="00A76C0D"/>
    <w:rsid w:val="00A80040"/>
    <w:rsid w:val="00A80DA6"/>
    <w:rsid w:val="00A80F27"/>
    <w:rsid w:val="00A813EA"/>
    <w:rsid w:val="00A814EA"/>
    <w:rsid w:val="00A82009"/>
    <w:rsid w:val="00A823FE"/>
    <w:rsid w:val="00A83E84"/>
    <w:rsid w:val="00A84169"/>
    <w:rsid w:val="00A842D7"/>
    <w:rsid w:val="00A84335"/>
    <w:rsid w:val="00A84810"/>
    <w:rsid w:val="00A84A39"/>
    <w:rsid w:val="00A84BB6"/>
    <w:rsid w:val="00A85D48"/>
    <w:rsid w:val="00A85F2A"/>
    <w:rsid w:val="00A86D3D"/>
    <w:rsid w:val="00A8724F"/>
    <w:rsid w:val="00A87F99"/>
    <w:rsid w:val="00A9018A"/>
    <w:rsid w:val="00A916A3"/>
    <w:rsid w:val="00A947CF"/>
    <w:rsid w:val="00A948F1"/>
    <w:rsid w:val="00A970E0"/>
    <w:rsid w:val="00A97F55"/>
    <w:rsid w:val="00AA238C"/>
    <w:rsid w:val="00AA2B4D"/>
    <w:rsid w:val="00AA2F7F"/>
    <w:rsid w:val="00AA576D"/>
    <w:rsid w:val="00AA5BEA"/>
    <w:rsid w:val="00AA665C"/>
    <w:rsid w:val="00AA6E9B"/>
    <w:rsid w:val="00AA7E47"/>
    <w:rsid w:val="00AB0541"/>
    <w:rsid w:val="00AB0661"/>
    <w:rsid w:val="00AB1688"/>
    <w:rsid w:val="00AB2373"/>
    <w:rsid w:val="00AB2BCA"/>
    <w:rsid w:val="00AB4A0B"/>
    <w:rsid w:val="00AB5CF4"/>
    <w:rsid w:val="00AB7E49"/>
    <w:rsid w:val="00AC03B7"/>
    <w:rsid w:val="00AC0747"/>
    <w:rsid w:val="00AC0FED"/>
    <w:rsid w:val="00AC23E5"/>
    <w:rsid w:val="00AC26A5"/>
    <w:rsid w:val="00AC2D88"/>
    <w:rsid w:val="00AC38F9"/>
    <w:rsid w:val="00AC44FE"/>
    <w:rsid w:val="00AC6AB4"/>
    <w:rsid w:val="00AD0164"/>
    <w:rsid w:val="00AD182B"/>
    <w:rsid w:val="00AD236C"/>
    <w:rsid w:val="00AD3E06"/>
    <w:rsid w:val="00AD4CDB"/>
    <w:rsid w:val="00AD4F51"/>
    <w:rsid w:val="00AD5546"/>
    <w:rsid w:val="00AD67E2"/>
    <w:rsid w:val="00AD6825"/>
    <w:rsid w:val="00AD6E2C"/>
    <w:rsid w:val="00AD7A29"/>
    <w:rsid w:val="00AD7AB4"/>
    <w:rsid w:val="00AE0255"/>
    <w:rsid w:val="00AE049F"/>
    <w:rsid w:val="00AE06E2"/>
    <w:rsid w:val="00AE087D"/>
    <w:rsid w:val="00AE20D6"/>
    <w:rsid w:val="00AE3A3F"/>
    <w:rsid w:val="00AE528F"/>
    <w:rsid w:val="00AE5E97"/>
    <w:rsid w:val="00AE6492"/>
    <w:rsid w:val="00AE7102"/>
    <w:rsid w:val="00AF1340"/>
    <w:rsid w:val="00AF1BDF"/>
    <w:rsid w:val="00AF2F5D"/>
    <w:rsid w:val="00AF469B"/>
    <w:rsid w:val="00AF657C"/>
    <w:rsid w:val="00AF7FDC"/>
    <w:rsid w:val="00B0040B"/>
    <w:rsid w:val="00B00920"/>
    <w:rsid w:val="00B0125C"/>
    <w:rsid w:val="00B03278"/>
    <w:rsid w:val="00B03BBA"/>
    <w:rsid w:val="00B03D06"/>
    <w:rsid w:val="00B06AAD"/>
    <w:rsid w:val="00B078DB"/>
    <w:rsid w:val="00B07A30"/>
    <w:rsid w:val="00B10BC2"/>
    <w:rsid w:val="00B113AE"/>
    <w:rsid w:val="00B115B4"/>
    <w:rsid w:val="00B127C1"/>
    <w:rsid w:val="00B13BFB"/>
    <w:rsid w:val="00B145A8"/>
    <w:rsid w:val="00B14704"/>
    <w:rsid w:val="00B16BA0"/>
    <w:rsid w:val="00B21AFB"/>
    <w:rsid w:val="00B245BD"/>
    <w:rsid w:val="00B25293"/>
    <w:rsid w:val="00B2620A"/>
    <w:rsid w:val="00B26C19"/>
    <w:rsid w:val="00B26E2D"/>
    <w:rsid w:val="00B276AB"/>
    <w:rsid w:val="00B27FEC"/>
    <w:rsid w:val="00B31403"/>
    <w:rsid w:val="00B31D5E"/>
    <w:rsid w:val="00B32658"/>
    <w:rsid w:val="00B3376D"/>
    <w:rsid w:val="00B341CA"/>
    <w:rsid w:val="00B3541B"/>
    <w:rsid w:val="00B3646B"/>
    <w:rsid w:val="00B370E5"/>
    <w:rsid w:val="00B37229"/>
    <w:rsid w:val="00B372B6"/>
    <w:rsid w:val="00B37D2C"/>
    <w:rsid w:val="00B40277"/>
    <w:rsid w:val="00B413FC"/>
    <w:rsid w:val="00B431D4"/>
    <w:rsid w:val="00B43B49"/>
    <w:rsid w:val="00B43D75"/>
    <w:rsid w:val="00B43F0D"/>
    <w:rsid w:val="00B45219"/>
    <w:rsid w:val="00B45F59"/>
    <w:rsid w:val="00B46AC5"/>
    <w:rsid w:val="00B47263"/>
    <w:rsid w:val="00B51638"/>
    <w:rsid w:val="00B51ABF"/>
    <w:rsid w:val="00B5267A"/>
    <w:rsid w:val="00B52822"/>
    <w:rsid w:val="00B539EC"/>
    <w:rsid w:val="00B53D97"/>
    <w:rsid w:val="00B53F7E"/>
    <w:rsid w:val="00B54EDC"/>
    <w:rsid w:val="00B552D0"/>
    <w:rsid w:val="00B55A87"/>
    <w:rsid w:val="00B56301"/>
    <w:rsid w:val="00B577C4"/>
    <w:rsid w:val="00B60792"/>
    <w:rsid w:val="00B614F5"/>
    <w:rsid w:val="00B624D4"/>
    <w:rsid w:val="00B62CCE"/>
    <w:rsid w:val="00B6321A"/>
    <w:rsid w:val="00B634D1"/>
    <w:rsid w:val="00B63F11"/>
    <w:rsid w:val="00B660E0"/>
    <w:rsid w:val="00B662D7"/>
    <w:rsid w:val="00B67223"/>
    <w:rsid w:val="00B673D1"/>
    <w:rsid w:val="00B70663"/>
    <w:rsid w:val="00B70EB3"/>
    <w:rsid w:val="00B714DB"/>
    <w:rsid w:val="00B72554"/>
    <w:rsid w:val="00B729F9"/>
    <w:rsid w:val="00B749FD"/>
    <w:rsid w:val="00B74EAE"/>
    <w:rsid w:val="00B758F7"/>
    <w:rsid w:val="00B76737"/>
    <w:rsid w:val="00B77FC3"/>
    <w:rsid w:val="00B80D11"/>
    <w:rsid w:val="00B80F30"/>
    <w:rsid w:val="00B8153F"/>
    <w:rsid w:val="00B82360"/>
    <w:rsid w:val="00B84632"/>
    <w:rsid w:val="00B87A9B"/>
    <w:rsid w:val="00B87E64"/>
    <w:rsid w:val="00B90084"/>
    <w:rsid w:val="00B90FDB"/>
    <w:rsid w:val="00B938E4"/>
    <w:rsid w:val="00B951AD"/>
    <w:rsid w:val="00B97E1B"/>
    <w:rsid w:val="00BA047E"/>
    <w:rsid w:val="00BA110E"/>
    <w:rsid w:val="00BA1F5B"/>
    <w:rsid w:val="00BA21D6"/>
    <w:rsid w:val="00BA2E45"/>
    <w:rsid w:val="00BA3115"/>
    <w:rsid w:val="00BA3CB9"/>
    <w:rsid w:val="00BA55DD"/>
    <w:rsid w:val="00BA57A0"/>
    <w:rsid w:val="00BA5DF4"/>
    <w:rsid w:val="00BA5FE5"/>
    <w:rsid w:val="00BA68D6"/>
    <w:rsid w:val="00BA6C3C"/>
    <w:rsid w:val="00BA6DBE"/>
    <w:rsid w:val="00BA7FD0"/>
    <w:rsid w:val="00BB32E7"/>
    <w:rsid w:val="00BB38D8"/>
    <w:rsid w:val="00BB3B00"/>
    <w:rsid w:val="00BB3EAE"/>
    <w:rsid w:val="00BB4037"/>
    <w:rsid w:val="00BB47B3"/>
    <w:rsid w:val="00BB4EE0"/>
    <w:rsid w:val="00BB4FD5"/>
    <w:rsid w:val="00BC0D93"/>
    <w:rsid w:val="00BC2101"/>
    <w:rsid w:val="00BC233C"/>
    <w:rsid w:val="00BC4318"/>
    <w:rsid w:val="00BC47F7"/>
    <w:rsid w:val="00BC4A53"/>
    <w:rsid w:val="00BC6CA3"/>
    <w:rsid w:val="00BC6D9A"/>
    <w:rsid w:val="00BD03D8"/>
    <w:rsid w:val="00BD0EFD"/>
    <w:rsid w:val="00BD257D"/>
    <w:rsid w:val="00BD3AD4"/>
    <w:rsid w:val="00BD5981"/>
    <w:rsid w:val="00BD5D1B"/>
    <w:rsid w:val="00BD61FA"/>
    <w:rsid w:val="00BD748F"/>
    <w:rsid w:val="00BD7648"/>
    <w:rsid w:val="00BD7DC3"/>
    <w:rsid w:val="00BE10AB"/>
    <w:rsid w:val="00BE11E1"/>
    <w:rsid w:val="00BE1320"/>
    <w:rsid w:val="00BE17AD"/>
    <w:rsid w:val="00BE24B9"/>
    <w:rsid w:val="00BE6112"/>
    <w:rsid w:val="00BF0F66"/>
    <w:rsid w:val="00BF1B2C"/>
    <w:rsid w:val="00BF3B30"/>
    <w:rsid w:val="00BF3FA1"/>
    <w:rsid w:val="00BF4728"/>
    <w:rsid w:val="00BF472A"/>
    <w:rsid w:val="00BF607B"/>
    <w:rsid w:val="00BF6469"/>
    <w:rsid w:val="00BF68F1"/>
    <w:rsid w:val="00BF7763"/>
    <w:rsid w:val="00C02521"/>
    <w:rsid w:val="00C038C4"/>
    <w:rsid w:val="00C03A3D"/>
    <w:rsid w:val="00C04C7B"/>
    <w:rsid w:val="00C04EA9"/>
    <w:rsid w:val="00C054D1"/>
    <w:rsid w:val="00C05654"/>
    <w:rsid w:val="00C05EA3"/>
    <w:rsid w:val="00C06A51"/>
    <w:rsid w:val="00C07859"/>
    <w:rsid w:val="00C10C09"/>
    <w:rsid w:val="00C14162"/>
    <w:rsid w:val="00C1438D"/>
    <w:rsid w:val="00C15B77"/>
    <w:rsid w:val="00C15D4B"/>
    <w:rsid w:val="00C178FC"/>
    <w:rsid w:val="00C17AED"/>
    <w:rsid w:val="00C17B10"/>
    <w:rsid w:val="00C2056F"/>
    <w:rsid w:val="00C2116E"/>
    <w:rsid w:val="00C23459"/>
    <w:rsid w:val="00C23F74"/>
    <w:rsid w:val="00C24890"/>
    <w:rsid w:val="00C2784E"/>
    <w:rsid w:val="00C27D45"/>
    <w:rsid w:val="00C328E7"/>
    <w:rsid w:val="00C32D6E"/>
    <w:rsid w:val="00C33323"/>
    <w:rsid w:val="00C33C33"/>
    <w:rsid w:val="00C358DF"/>
    <w:rsid w:val="00C36017"/>
    <w:rsid w:val="00C362FA"/>
    <w:rsid w:val="00C37071"/>
    <w:rsid w:val="00C37638"/>
    <w:rsid w:val="00C37BD5"/>
    <w:rsid w:val="00C37EA3"/>
    <w:rsid w:val="00C409A7"/>
    <w:rsid w:val="00C4104B"/>
    <w:rsid w:val="00C43500"/>
    <w:rsid w:val="00C43C3E"/>
    <w:rsid w:val="00C4597C"/>
    <w:rsid w:val="00C46AC2"/>
    <w:rsid w:val="00C4791F"/>
    <w:rsid w:val="00C500C4"/>
    <w:rsid w:val="00C50874"/>
    <w:rsid w:val="00C519BE"/>
    <w:rsid w:val="00C51A91"/>
    <w:rsid w:val="00C537D6"/>
    <w:rsid w:val="00C542D2"/>
    <w:rsid w:val="00C5497B"/>
    <w:rsid w:val="00C54E0B"/>
    <w:rsid w:val="00C56A24"/>
    <w:rsid w:val="00C56ED0"/>
    <w:rsid w:val="00C57914"/>
    <w:rsid w:val="00C6062D"/>
    <w:rsid w:val="00C62209"/>
    <w:rsid w:val="00C62281"/>
    <w:rsid w:val="00C63703"/>
    <w:rsid w:val="00C6411E"/>
    <w:rsid w:val="00C66580"/>
    <w:rsid w:val="00C66789"/>
    <w:rsid w:val="00C66F09"/>
    <w:rsid w:val="00C67471"/>
    <w:rsid w:val="00C71CC7"/>
    <w:rsid w:val="00C72BD4"/>
    <w:rsid w:val="00C751F4"/>
    <w:rsid w:val="00C754A0"/>
    <w:rsid w:val="00C768B5"/>
    <w:rsid w:val="00C80661"/>
    <w:rsid w:val="00C81371"/>
    <w:rsid w:val="00C81508"/>
    <w:rsid w:val="00C816F5"/>
    <w:rsid w:val="00C82B8B"/>
    <w:rsid w:val="00C8426B"/>
    <w:rsid w:val="00C8536F"/>
    <w:rsid w:val="00C86102"/>
    <w:rsid w:val="00C86CCB"/>
    <w:rsid w:val="00C90643"/>
    <w:rsid w:val="00C93F01"/>
    <w:rsid w:val="00C9406F"/>
    <w:rsid w:val="00C94470"/>
    <w:rsid w:val="00C9455A"/>
    <w:rsid w:val="00C94566"/>
    <w:rsid w:val="00C94B0F"/>
    <w:rsid w:val="00C96CE4"/>
    <w:rsid w:val="00C9792E"/>
    <w:rsid w:val="00CA1A4D"/>
    <w:rsid w:val="00CA1AC2"/>
    <w:rsid w:val="00CA2753"/>
    <w:rsid w:val="00CA3A0F"/>
    <w:rsid w:val="00CA4E0B"/>
    <w:rsid w:val="00CA59BF"/>
    <w:rsid w:val="00CA5A56"/>
    <w:rsid w:val="00CA5CDA"/>
    <w:rsid w:val="00CA694F"/>
    <w:rsid w:val="00CB12ED"/>
    <w:rsid w:val="00CB12F2"/>
    <w:rsid w:val="00CB1827"/>
    <w:rsid w:val="00CB1ACC"/>
    <w:rsid w:val="00CB1BAE"/>
    <w:rsid w:val="00CB1DE8"/>
    <w:rsid w:val="00CB2990"/>
    <w:rsid w:val="00CB2E19"/>
    <w:rsid w:val="00CB2F77"/>
    <w:rsid w:val="00CB3819"/>
    <w:rsid w:val="00CB473C"/>
    <w:rsid w:val="00CB49F7"/>
    <w:rsid w:val="00CB533B"/>
    <w:rsid w:val="00CB587C"/>
    <w:rsid w:val="00CB69FC"/>
    <w:rsid w:val="00CC002F"/>
    <w:rsid w:val="00CC26EF"/>
    <w:rsid w:val="00CC2BBA"/>
    <w:rsid w:val="00CC3966"/>
    <w:rsid w:val="00CC3F9B"/>
    <w:rsid w:val="00CC5B73"/>
    <w:rsid w:val="00CC610B"/>
    <w:rsid w:val="00CC6180"/>
    <w:rsid w:val="00CC668D"/>
    <w:rsid w:val="00CC76C6"/>
    <w:rsid w:val="00CD2758"/>
    <w:rsid w:val="00CD2FE1"/>
    <w:rsid w:val="00CD458E"/>
    <w:rsid w:val="00CD4A3C"/>
    <w:rsid w:val="00CD4EE8"/>
    <w:rsid w:val="00CD5F98"/>
    <w:rsid w:val="00CD620A"/>
    <w:rsid w:val="00CD7224"/>
    <w:rsid w:val="00CE000E"/>
    <w:rsid w:val="00CE105C"/>
    <w:rsid w:val="00CE144F"/>
    <w:rsid w:val="00CE2660"/>
    <w:rsid w:val="00CE2B21"/>
    <w:rsid w:val="00CE2D01"/>
    <w:rsid w:val="00CE3277"/>
    <w:rsid w:val="00CE3697"/>
    <w:rsid w:val="00CE46D8"/>
    <w:rsid w:val="00CE50C8"/>
    <w:rsid w:val="00CE657F"/>
    <w:rsid w:val="00CE6645"/>
    <w:rsid w:val="00CF0A2F"/>
    <w:rsid w:val="00CF2BD5"/>
    <w:rsid w:val="00CF6433"/>
    <w:rsid w:val="00CF7F17"/>
    <w:rsid w:val="00D005D1"/>
    <w:rsid w:val="00D0131D"/>
    <w:rsid w:val="00D015CB"/>
    <w:rsid w:val="00D0170D"/>
    <w:rsid w:val="00D017D6"/>
    <w:rsid w:val="00D01CAA"/>
    <w:rsid w:val="00D02057"/>
    <w:rsid w:val="00D02AC5"/>
    <w:rsid w:val="00D039B5"/>
    <w:rsid w:val="00D03E66"/>
    <w:rsid w:val="00D063D5"/>
    <w:rsid w:val="00D0640A"/>
    <w:rsid w:val="00D072B6"/>
    <w:rsid w:val="00D07B7B"/>
    <w:rsid w:val="00D1028B"/>
    <w:rsid w:val="00D11857"/>
    <w:rsid w:val="00D12110"/>
    <w:rsid w:val="00D12DBD"/>
    <w:rsid w:val="00D135BA"/>
    <w:rsid w:val="00D1492B"/>
    <w:rsid w:val="00D14FD0"/>
    <w:rsid w:val="00D154B9"/>
    <w:rsid w:val="00D15AE9"/>
    <w:rsid w:val="00D207B2"/>
    <w:rsid w:val="00D21909"/>
    <w:rsid w:val="00D21D3A"/>
    <w:rsid w:val="00D21F7B"/>
    <w:rsid w:val="00D22038"/>
    <w:rsid w:val="00D22DD9"/>
    <w:rsid w:val="00D23E12"/>
    <w:rsid w:val="00D249C5"/>
    <w:rsid w:val="00D251A7"/>
    <w:rsid w:val="00D26992"/>
    <w:rsid w:val="00D27522"/>
    <w:rsid w:val="00D30775"/>
    <w:rsid w:val="00D317BD"/>
    <w:rsid w:val="00D31B30"/>
    <w:rsid w:val="00D32FE8"/>
    <w:rsid w:val="00D35981"/>
    <w:rsid w:val="00D366AE"/>
    <w:rsid w:val="00D3741B"/>
    <w:rsid w:val="00D403E5"/>
    <w:rsid w:val="00D40AA8"/>
    <w:rsid w:val="00D475D9"/>
    <w:rsid w:val="00D47CD8"/>
    <w:rsid w:val="00D50331"/>
    <w:rsid w:val="00D50BD1"/>
    <w:rsid w:val="00D514AC"/>
    <w:rsid w:val="00D51DFE"/>
    <w:rsid w:val="00D525A5"/>
    <w:rsid w:val="00D53D00"/>
    <w:rsid w:val="00D53E40"/>
    <w:rsid w:val="00D5470B"/>
    <w:rsid w:val="00D57FE5"/>
    <w:rsid w:val="00D608CD"/>
    <w:rsid w:val="00D610B9"/>
    <w:rsid w:val="00D624A1"/>
    <w:rsid w:val="00D62BDE"/>
    <w:rsid w:val="00D62F54"/>
    <w:rsid w:val="00D63C64"/>
    <w:rsid w:val="00D63D2B"/>
    <w:rsid w:val="00D6581C"/>
    <w:rsid w:val="00D65843"/>
    <w:rsid w:val="00D6613E"/>
    <w:rsid w:val="00D6783A"/>
    <w:rsid w:val="00D67BFD"/>
    <w:rsid w:val="00D700C2"/>
    <w:rsid w:val="00D71455"/>
    <w:rsid w:val="00D725A0"/>
    <w:rsid w:val="00D75510"/>
    <w:rsid w:val="00D756C9"/>
    <w:rsid w:val="00D770EA"/>
    <w:rsid w:val="00D80F81"/>
    <w:rsid w:val="00D810F4"/>
    <w:rsid w:val="00D8139C"/>
    <w:rsid w:val="00D823BD"/>
    <w:rsid w:val="00D83602"/>
    <w:rsid w:val="00D83EB8"/>
    <w:rsid w:val="00D83F5E"/>
    <w:rsid w:val="00D90884"/>
    <w:rsid w:val="00D916AD"/>
    <w:rsid w:val="00D917C8"/>
    <w:rsid w:val="00D918DA"/>
    <w:rsid w:val="00D91A3F"/>
    <w:rsid w:val="00D91B05"/>
    <w:rsid w:val="00D91B17"/>
    <w:rsid w:val="00D91BEE"/>
    <w:rsid w:val="00D922B4"/>
    <w:rsid w:val="00D92BBA"/>
    <w:rsid w:val="00D93565"/>
    <w:rsid w:val="00D9472A"/>
    <w:rsid w:val="00D950AC"/>
    <w:rsid w:val="00D963AB"/>
    <w:rsid w:val="00D973A4"/>
    <w:rsid w:val="00D97DE9"/>
    <w:rsid w:val="00D97FDF"/>
    <w:rsid w:val="00DA1FFD"/>
    <w:rsid w:val="00DA41F1"/>
    <w:rsid w:val="00DA4752"/>
    <w:rsid w:val="00DA5C16"/>
    <w:rsid w:val="00DA6833"/>
    <w:rsid w:val="00DB318C"/>
    <w:rsid w:val="00DB4B4F"/>
    <w:rsid w:val="00DB5338"/>
    <w:rsid w:val="00DB56B0"/>
    <w:rsid w:val="00DB5881"/>
    <w:rsid w:val="00DB5B0E"/>
    <w:rsid w:val="00DB7718"/>
    <w:rsid w:val="00DC0B17"/>
    <w:rsid w:val="00DC123B"/>
    <w:rsid w:val="00DC1E1D"/>
    <w:rsid w:val="00DC21DA"/>
    <w:rsid w:val="00DC382C"/>
    <w:rsid w:val="00DC56B1"/>
    <w:rsid w:val="00DC5E9E"/>
    <w:rsid w:val="00DC7BD4"/>
    <w:rsid w:val="00DD15C1"/>
    <w:rsid w:val="00DD19C8"/>
    <w:rsid w:val="00DD1A32"/>
    <w:rsid w:val="00DD1D71"/>
    <w:rsid w:val="00DD2E75"/>
    <w:rsid w:val="00DD45B5"/>
    <w:rsid w:val="00DD48BB"/>
    <w:rsid w:val="00DD6401"/>
    <w:rsid w:val="00DD774F"/>
    <w:rsid w:val="00DE00D1"/>
    <w:rsid w:val="00DE105F"/>
    <w:rsid w:val="00DE2245"/>
    <w:rsid w:val="00DE2448"/>
    <w:rsid w:val="00DE2496"/>
    <w:rsid w:val="00DE289A"/>
    <w:rsid w:val="00DE2A2D"/>
    <w:rsid w:val="00DE2B5B"/>
    <w:rsid w:val="00DE4BA3"/>
    <w:rsid w:val="00DE5230"/>
    <w:rsid w:val="00DE578A"/>
    <w:rsid w:val="00DE6EE9"/>
    <w:rsid w:val="00DE7CF2"/>
    <w:rsid w:val="00DE7D53"/>
    <w:rsid w:val="00DF1702"/>
    <w:rsid w:val="00DF2BA8"/>
    <w:rsid w:val="00DF30AA"/>
    <w:rsid w:val="00DF51F7"/>
    <w:rsid w:val="00DF5351"/>
    <w:rsid w:val="00DF67CE"/>
    <w:rsid w:val="00DF6B31"/>
    <w:rsid w:val="00DF7D19"/>
    <w:rsid w:val="00E00502"/>
    <w:rsid w:val="00E0158C"/>
    <w:rsid w:val="00E0185A"/>
    <w:rsid w:val="00E01A06"/>
    <w:rsid w:val="00E02FB3"/>
    <w:rsid w:val="00E06700"/>
    <w:rsid w:val="00E07757"/>
    <w:rsid w:val="00E10076"/>
    <w:rsid w:val="00E13D29"/>
    <w:rsid w:val="00E13ED5"/>
    <w:rsid w:val="00E14001"/>
    <w:rsid w:val="00E14B01"/>
    <w:rsid w:val="00E15E26"/>
    <w:rsid w:val="00E1622E"/>
    <w:rsid w:val="00E16920"/>
    <w:rsid w:val="00E17786"/>
    <w:rsid w:val="00E17789"/>
    <w:rsid w:val="00E20DA3"/>
    <w:rsid w:val="00E21DDC"/>
    <w:rsid w:val="00E24172"/>
    <w:rsid w:val="00E24F5A"/>
    <w:rsid w:val="00E25CD0"/>
    <w:rsid w:val="00E26DB4"/>
    <w:rsid w:val="00E2729A"/>
    <w:rsid w:val="00E306FB"/>
    <w:rsid w:val="00E31DAD"/>
    <w:rsid w:val="00E32B47"/>
    <w:rsid w:val="00E33F5B"/>
    <w:rsid w:val="00E345A5"/>
    <w:rsid w:val="00E34B1C"/>
    <w:rsid w:val="00E35B56"/>
    <w:rsid w:val="00E36410"/>
    <w:rsid w:val="00E36FAD"/>
    <w:rsid w:val="00E402C4"/>
    <w:rsid w:val="00E42997"/>
    <w:rsid w:val="00E431B4"/>
    <w:rsid w:val="00E4463E"/>
    <w:rsid w:val="00E46AD4"/>
    <w:rsid w:val="00E508FA"/>
    <w:rsid w:val="00E515FD"/>
    <w:rsid w:val="00E529BD"/>
    <w:rsid w:val="00E52ADC"/>
    <w:rsid w:val="00E5358B"/>
    <w:rsid w:val="00E53DA6"/>
    <w:rsid w:val="00E54F89"/>
    <w:rsid w:val="00E56421"/>
    <w:rsid w:val="00E56C50"/>
    <w:rsid w:val="00E60AC0"/>
    <w:rsid w:val="00E611A9"/>
    <w:rsid w:val="00E6284F"/>
    <w:rsid w:val="00E628E4"/>
    <w:rsid w:val="00E6438F"/>
    <w:rsid w:val="00E70D5E"/>
    <w:rsid w:val="00E718F6"/>
    <w:rsid w:val="00E71D33"/>
    <w:rsid w:val="00E7233A"/>
    <w:rsid w:val="00E73848"/>
    <w:rsid w:val="00E73A5A"/>
    <w:rsid w:val="00E75BE8"/>
    <w:rsid w:val="00E76E23"/>
    <w:rsid w:val="00E77A30"/>
    <w:rsid w:val="00E77B9A"/>
    <w:rsid w:val="00E81383"/>
    <w:rsid w:val="00E815B0"/>
    <w:rsid w:val="00E821F1"/>
    <w:rsid w:val="00E82314"/>
    <w:rsid w:val="00E8358C"/>
    <w:rsid w:val="00E837CB"/>
    <w:rsid w:val="00E840FF"/>
    <w:rsid w:val="00E8539C"/>
    <w:rsid w:val="00E855C0"/>
    <w:rsid w:val="00E86D1B"/>
    <w:rsid w:val="00E86DE2"/>
    <w:rsid w:val="00E87039"/>
    <w:rsid w:val="00E91156"/>
    <w:rsid w:val="00E9150A"/>
    <w:rsid w:val="00E92D4D"/>
    <w:rsid w:val="00E931D6"/>
    <w:rsid w:val="00E93A81"/>
    <w:rsid w:val="00E94201"/>
    <w:rsid w:val="00E9447D"/>
    <w:rsid w:val="00E944C4"/>
    <w:rsid w:val="00E9472C"/>
    <w:rsid w:val="00E95FDE"/>
    <w:rsid w:val="00E97322"/>
    <w:rsid w:val="00EA001B"/>
    <w:rsid w:val="00EA134E"/>
    <w:rsid w:val="00EA1519"/>
    <w:rsid w:val="00EA1861"/>
    <w:rsid w:val="00EA1FBB"/>
    <w:rsid w:val="00EA251B"/>
    <w:rsid w:val="00EA3DE5"/>
    <w:rsid w:val="00EA4CD8"/>
    <w:rsid w:val="00EA655F"/>
    <w:rsid w:val="00EA7299"/>
    <w:rsid w:val="00EA76D2"/>
    <w:rsid w:val="00EB0720"/>
    <w:rsid w:val="00EB0FFE"/>
    <w:rsid w:val="00EB10EB"/>
    <w:rsid w:val="00EB1395"/>
    <w:rsid w:val="00EB1735"/>
    <w:rsid w:val="00EB3EEB"/>
    <w:rsid w:val="00EB6B60"/>
    <w:rsid w:val="00EB6BEF"/>
    <w:rsid w:val="00EB6DF2"/>
    <w:rsid w:val="00EB70A0"/>
    <w:rsid w:val="00EB7B3B"/>
    <w:rsid w:val="00EC021F"/>
    <w:rsid w:val="00EC354A"/>
    <w:rsid w:val="00EC38C8"/>
    <w:rsid w:val="00EC50C6"/>
    <w:rsid w:val="00EC52A8"/>
    <w:rsid w:val="00EC6EDE"/>
    <w:rsid w:val="00EC6FC7"/>
    <w:rsid w:val="00ED0DDA"/>
    <w:rsid w:val="00ED1478"/>
    <w:rsid w:val="00ED1DDC"/>
    <w:rsid w:val="00ED3171"/>
    <w:rsid w:val="00ED3798"/>
    <w:rsid w:val="00ED4E31"/>
    <w:rsid w:val="00ED4FD0"/>
    <w:rsid w:val="00ED60A6"/>
    <w:rsid w:val="00ED61E0"/>
    <w:rsid w:val="00ED61ED"/>
    <w:rsid w:val="00ED629F"/>
    <w:rsid w:val="00ED68AA"/>
    <w:rsid w:val="00ED6F05"/>
    <w:rsid w:val="00EE01FB"/>
    <w:rsid w:val="00EE057A"/>
    <w:rsid w:val="00EE1AB4"/>
    <w:rsid w:val="00EE3B7B"/>
    <w:rsid w:val="00EE429F"/>
    <w:rsid w:val="00EE590E"/>
    <w:rsid w:val="00EE639C"/>
    <w:rsid w:val="00EE66F4"/>
    <w:rsid w:val="00EE6FE7"/>
    <w:rsid w:val="00EF0B8C"/>
    <w:rsid w:val="00EF10E6"/>
    <w:rsid w:val="00EF1D35"/>
    <w:rsid w:val="00EF2CA5"/>
    <w:rsid w:val="00EF36CF"/>
    <w:rsid w:val="00EF4D45"/>
    <w:rsid w:val="00EF64B0"/>
    <w:rsid w:val="00EF6D8A"/>
    <w:rsid w:val="00EF74C7"/>
    <w:rsid w:val="00F0044E"/>
    <w:rsid w:val="00F0132F"/>
    <w:rsid w:val="00F017D2"/>
    <w:rsid w:val="00F01D8D"/>
    <w:rsid w:val="00F04D7F"/>
    <w:rsid w:val="00F05073"/>
    <w:rsid w:val="00F05C69"/>
    <w:rsid w:val="00F06B5D"/>
    <w:rsid w:val="00F070F3"/>
    <w:rsid w:val="00F07843"/>
    <w:rsid w:val="00F078CA"/>
    <w:rsid w:val="00F07A0B"/>
    <w:rsid w:val="00F07F3B"/>
    <w:rsid w:val="00F1043C"/>
    <w:rsid w:val="00F10B50"/>
    <w:rsid w:val="00F11167"/>
    <w:rsid w:val="00F123E3"/>
    <w:rsid w:val="00F13A29"/>
    <w:rsid w:val="00F15C6F"/>
    <w:rsid w:val="00F165EF"/>
    <w:rsid w:val="00F20720"/>
    <w:rsid w:val="00F207D0"/>
    <w:rsid w:val="00F210B3"/>
    <w:rsid w:val="00F21356"/>
    <w:rsid w:val="00F218C7"/>
    <w:rsid w:val="00F21B3E"/>
    <w:rsid w:val="00F22FC7"/>
    <w:rsid w:val="00F251E1"/>
    <w:rsid w:val="00F26828"/>
    <w:rsid w:val="00F27429"/>
    <w:rsid w:val="00F27ED6"/>
    <w:rsid w:val="00F27F50"/>
    <w:rsid w:val="00F311DB"/>
    <w:rsid w:val="00F312B2"/>
    <w:rsid w:val="00F314B5"/>
    <w:rsid w:val="00F31CB5"/>
    <w:rsid w:val="00F31FCC"/>
    <w:rsid w:val="00F324BD"/>
    <w:rsid w:val="00F33C47"/>
    <w:rsid w:val="00F34128"/>
    <w:rsid w:val="00F34604"/>
    <w:rsid w:val="00F347DC"/>
    <w:rsid w:val="00F34AC8"/>
    <w:rsid w:val="00F35E5F"/>
    <w:rsid w:val="00F36271"/>
    <w:rsid w:val="00F40DE9"/>
    <w:rsid w:val="00F418CE"/>
    <w:rsid w:val="00F41924"/>
    <w:rsid w:val="00F42C02"/>
    <w:rsid w:val="00F450C6"/>
    <w:rsid w:val="00F46574"/>
    <w:rsid w:val="00F47FBE"/>
    <w:rsid w:val="00F5051E"/>
    <w:rsid w:val="00F50733"/>
    <w:rsid w:val="00F50E1C"/>
    <w:rsid w:val="00F51004"/>
    <w:rsid w:val="00F52246"/>
    <w:rsid w:val="00F54729"/>
    <w:rsid w:val="00F554BA"/>
    <w:rsid w:val="00F569DE"/>
    <w:rsid w:val="00F579C7"/>
    <w:rsid w:val="00F57D42"/>
    <w:rsid w:val="00F60F05"/>
    <w:rsid w:val="00F61CD2"/>
    <w:rsid w:val="00F6274F"/>
    <w:rsid w:val="00F65023"/>
    <w:rsid w:val="00F66981"/>
    <w:rsid w:val="00F67D53"/>
    <w:rsid w:val="00F71633"/>
    <w:rsid w:val="00F7445F"/>
    <w:rsid w:val="00F8131A"/>
    <w:rsid w:val="00F82640"/>
    <w:rsid w:val="00F83759"/>
    <w:rsid w:val="00F848FE"/>
    <w:rsid w:val="00F84CDF"/>
    <w:rsid w:val="00F84F7B"/>
    <w:rsid w:val="00F85F47"/>
    <w:rsid w:val="00F874EF"/>
    <w:rsid w:val="00F877B7"/>
    <w:rsid w:val="00F8799B"/>
    <w:rsid w:val="00F87DA3"/>
    <w:rsid w:val="00F9179D"/>
    <w:rsid w:val="00F92B2C"/>
    <w:rsid w:val="00F92EEA"/>
    <w:rsid w:val="00F930EC"/>
    <w:rsid w:val="00F93615"/>
    <w:rsid w:val="00F954CB"/>
    <w:rsid w:val="00F95680"/>
    <w:rsid w:val="00F95B0D"/>
    <w:rsid w:val="00F95D18"/>
    <w:rsid w:val="00F96025"/>
    <w:rsid w:val="00F96354"/>
    <w:rsid w:val="00F97306"/>
    <w:rsid w:val="00F97374"/>
    <w:rsid w:val="00FA03C4"/>
    <w:rsid w:val="00FA258B"/>
    <w:rsid w:val="00FA296F"/>
    <w:rsid w:val="00FA31E9"/>
    <w:rsid w:val="00FA44B6"/>
    <w:rsid w:val="00FA453C"/>
    <w:rsid w:val="00FA5578"/>
    <w:rsid w:val="00FA5F3E"/>
    <w:rsid w:val="00FA7734"/>
    <w:rsid w:val="00FB010A"/>
    <w:rsid w:val="00FB0128"/>
    <w:rsid w:val="00FB059C"/>
    <w:rsid w:val="00FB1BBF"/>
    <w:rsid w:val="00FB1E7C"/>
    <w:rsid w:val="00FB2214"/>
    <w:rsid w:val="00FB3C10"/>
    <w:rsid w:val="00FB47D4"/>
    <w:rsid w:val="00FB58F2"/>
    <w:rsid w:val="00FB5C55"/>
    <w:rsid w:val="00FB6CC3"/>
    <w:rsid w:val="00FC2607"/>
    <w:rsid w:val="00FC3DAE"/>
    <w:rsid w:val="00FC4F1D"/>
    <w:rsid w:val="00FC5058"/>
    <w:rsid w:val="00FC7A89"/>
    <w:rsid w:val="00FD0711"/>
    <w:rsid w:val="00FD20A8"/>
    <w:rsid w:val="00FD25C8"/>
    <w:rsid w:val="00FD2969"/>
    <w:rsid w:val="00FD3A2A"/>
    <w:rsid w:val="00FD4FCB"/>
    <w:rsid w:val="00FD53F3"/>
    <w:rsid w:val="00FE0CB1"/>
    <w:rsid w:val="00FE1081"/>
    <w:rsid w:val="00FE3578"/>
    <w:rsid w:val="00FE37DE"/>
    <w:rsid w:val="00FE538D"/>
    <w:rsid w:val="00FE5FD7"/>
    <w:rsid w:val="00FE6974"/>
    <w:rsid w:val="00FE6F20"/>
    <w:rsid w:val="00FF08A4"/>
    <w:rsid w:val="00FF14E9"/>
    <w:rsid w:val="00FF2F33"/>
    <w:rsid w:val="00FF357B"/>
    <w:rsid w:val="00FF4049"/>
    <w:rsid w:val="00FF4508"/>
    <w:rsid w:val="00FF4899"/>
    <w:rsid w:val="00FF5267"/>
    <w:rsid w:val="00FF5415"/>
    <w:rsid w:val="00FF6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BAE"/>
    <w:pPr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CB1BAE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1BAE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1BAE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1BAE"/>
    <w:pPr>
      <w:keepNext/>
      <w:keepLines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1BAE"/>
    <w:pPr>
      <w:keepNext/>
      <w:keepLines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1BAE"/>
    <w:pPr>
      <w:keepNext/>
      <w:keepLines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1BAE"/>
    <w:pPr>
      <w:keepNext/>
      <w:keepLines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1BAE"/>
    <w:pPr>
      <w:keepNext/>
      <w:keepLines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1BAE"/>
    <w:pPr>
      <w:keepNext/>
      <w:keepLines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1B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B1B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B1B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B1B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B1BA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B1BA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B1B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B1B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B1BA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CB1BAE"/>
    <w:pPr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B1B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1BAE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B1B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uiPriority w:val="22"/>
    <w:qFormat/>
    <w:rsid w:val="00CB1BAE"/>
    <w:rPr>
      <w:b/>
      <w:bCs/>
    </w:rPr>
  </w:style>
  <w:style w:type="character" w:styleId="a8">
    <w:name w:val="Emphasis"/>
    <w:uiPriority w:val="20"/>
    <w:qFormat/>
    <w:rsid w:val="00CB1BAE"/>
    <w:rPr>
      <w:i/>
      <w:iCs/>
    </w:rPr>
  </w:style>
  <w:style w:type="paragraph" w:styleId="a9">
    <w:name w:val="No Spacing"/>
    <w:basedOn w:val="a"/>
    <w:uiPriority w:val="1"/>
    <w:qFormat/>
    <w:rsid w:val="00CB1BAE"/>
    <w:pPr>
      <w:jc w:val="left"/>
    </w:pPr>
    <w:rPr>
      <w:rFonts w:asciiTheme="minorHAnsi" w:eastAsiaTheme="minorHAnsi" w:hAnsiTheme="minorHAnsi"/>
      <w:sz w:val="22"/>
      <w:szCs w:val="22"/>
    </w:rPr>
  </w:style>
  <w:style w:type="paragraph" w:styleId="aa">
    <w:name w:val="List Paragraph"/>
    <w:basedOn w:val="a"/>
    <w:uiPriority w:val="34"/>
    <w:qFormat/>
    <w:rsid w:val="00CB1BAE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/>
      <w:sz w:val="22"/>
      <w:szCs w:val="22"/>
    </w:rPr>
  </w:style>
  <w:style w:type="paragraph" w:styleId="21">
    <w:name w:val="Quote"/>
    <w:basedOn w:val="a"/>
    <w:next w:val="a"/>
    <w:link w:val="22"/>
    <w:uiPriority w:val="29"/>
    <w:qFormat/>
    <w:rsid w:val="00CB1BAE"/>
    <w:pPr>
      <w:spacing w:after="200" w:line="276" w:lineRule="auto"/>
      <w:jc w:val="left"/>
    </w:pPr>
    <w:rPr>
      <w:rFonts w:asciiTheme="minorHAnsi" w:eastAsiaTheme="minorHAnsi" w:hAnsiTheme="minorHAnsi"/>
      <w:i/>
      <w:iCs/>
      <w:color w:val="000000" w:themeColor="text1"/>
      <w:sz w:val="22"/>
      <w:szCs w:val="22"/>
    </w:rPr>
  </w:style>
  <w:style w:type="character" w:customStyle="1" w:styleId="22">
    <w:name w:val="Цитата 2 Знак"/>
    <w:basedOn w:val="a0"/>
    <w:link w:val="21"/>
    <w:uiPriority w:val="29"/>
    <w:rsid w:val="00CB1BAE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CB1BAE"/>
    <w:pPr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rFonts w:asciiTheme="minorHAnsi" w:eastAsiaTheme="minorHAnsi" w:hAnsiTheme="minorHAnsi"/>
      <w:b/>
      <w:bCs/>
      <w:i/>
      <w:iCs/>
      <w:color w:val="4F81BD" w:themeColor="accent1"/>
      <w:sz w:val="22"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B1BAE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CB1BAE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CB1BAE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CB1BAE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CB1BAE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CB1BAE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B1BAE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CB1BAE"/>
    <w:pPr>
      <w:spacing w:after="200"/>
      <w:jc w:val="left"/>
    </w:pPr>
    <w:rPr>
      <w:rFonts w:asciiTheme="minorHAnsi" w:eastAsiaTheme="minorHAnsi" w:hAnsiTheme="minorHAnsi"/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D249C5"/>
  </w:style>
  <w:style w:type="paragraph" w:styleId="af4">
    <w:name w:val="Normal (Web)"/>
    <w:basedOn w:val="a"/>
    <w:uiPriority w:val="99"/>
    <w:unhideWhenUsed/>
    <w:rsid w:val="00D249C5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249C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24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1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987</Words>
  <Characters>5631</Characters>
  <Application>Microsoft Office Word</Application>
  <DocSecurity>0</DocSecurity>
  <Lines>46</Lines>
  <Paragraphs>13</Paragraphs>
  <ScaleCrop>false</ScaleCrop>
  <Company>Reanimator Extreme Edition</Company>
  <LinksUpToDate>false</LinksUpToDate>
  <CharactersWithSpaces>6605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2015-07-29T10:20:00Z</dcterms:created>
  <dcterms:modified xsi:type="dcterms:W3CDTF">2015-07-29T10:21:00Z</dcterms:modified>
</cp:coreProperties>
</file>